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CF" w:rsidRPr="000A0D76" w:rsidRDefault="003755CF" w:rsidP="000A0D76">
      <w:pPr>
        <w:tabs>
          <w:tab w:val="left" w:pos="2127"/>
        </w:tabs>
        <w:jc w:val="center"/>
        <w:rPr>
          <w:b/>
          <w:sz w:val="22"/>
          <w:szCs w:val="22"/>
        </w:rPr>
      </w:pPr>
      <w:r w:rsidRPr="000A0D76">
        <w:rPr>
          <w:b/>
          <w:sz w:val="22"/>
          <w:szCs w:val="22"/>
        </w:rPr>
        <w:t xml:space="preserve">План мероприятий </w:t>
      </w:r>
      <w:proofErr w:type="spellStart"/>
      <w:r w:rsidR="003501F4" w:rsidRPr="000A0D76">
        <w:rPr>
          <w:b/>
          <w:sz w:val="22"/>
          <w:szCs w:val="22"/>
        </w:rPr>
        <w:t>И</w:t>
      </w:r>
      <w:r w:rsidRPr="000A0D76">
        <w:rPr>
          <w:b/>
          <w:sz w:val="22"/>
          <w:szCs w:val="22"/>
        </w:rPr>
        <w:t>ЭиУ</w:t>
      </w:r>
      <w:proofErr w:type="spellEnd"/>
      <w:r w:rsidRPr="000A0D76">
        <w:rPr>
          <w:b/>
          <w:sz w:val="22"/>
          <w:szCs w:val="22"/>
        </w:rPr>
        <w:t xml:space="preserve"> </w:t>
      </w:r>
      <w:r w:rsidR="003D2F35" w:rsidRPr="000A0D76">
        <w:rPr>
          <w:b/>
          <w:sz w:val="22"/>
          <w:szCs w:val="22"/>
        </w:rPr>
        <w:t xml:space="preserve">на </w:t>
      </w:r>
      <w:r w:rsidR="007D4E3E" w:rsidRPr="000A0D76">
        <w:rPr>
          <w:b/>
          <w:sz w:val="22"/>
          <w:szCs w:val="22"/>
        </w:rPr>
        <w:t>июнь</w:t>
      </w:r>
      <w:r w:rsidR="00F32D3C">
        <w:rPr>
          <w:b/>
          <w:sz w:val="22"/>
          <w:szCs w:val="22"/>
        </w:rPr>
        <w:t>-июль</w:t>
      </w:r>
      <w:r w:rsidR="00BB51EC" w:rsidRPr="000A0D76">
        <w:rPr>
          <w:b/>
          <w:sz w:val="22"/>
          <w:szCs w:val="22"/>
        </w:rPr>
        <w:t xml:space="preserve"> </w:t>
      </w:r>
      <w:r w:rsidRPr="000A0D76">
        <w:rPr>
          <w:b/>
          <w:sz w:val="22"/>
          <w:szCs w:val="22"/>
        </w:rPr>
        <w:t>20</w:t>
      </w:r>
      <w:r w:rsidR="00D62945" w:rsidRPr="000A0D76">
        <w:rPr>
          <w:b/>
          <w:sz w:val="22"/>
          <w:szCs w:val="22"/>
        </w:rPr>
        <w:t>2</w:t>
      </w:r>
      <w:r w:rsidR="00F32D3C">
        <w:rPr>
          <w:b/>
          <w:sz w:val="22"/>
          <w:szCs w:val="22"/>
        </w:rPr>
        <w:t>2</w:t>
      </w:r>
      <w:r w:rsidRPr="000A0D76">
        <w:rPr>
          <w:b/>
          <w:sz w:val="22"/>
          <w:szCs w:val="22"/>
        </w:rPr>
        <w:t>г.</w:t>
      </w:r>
    </w:p>
    <w:p w:rsidR="003755CF" w:rsidRPr="000A0D76" w:rsidRDefault="003755CF" w:rsidP="000A0D76">
      <w:pPr>
        <w:tabs>
          <w:tab w:val="left" w:pos="2127"/>
        </w:tabs>
        <w:rPr>
          <w:sz w:val="22"/>
          <w:szCs w:val="22"/>
        </w:rPr>
      </w:pPr>
    </w:p>
    <w:tbl>
      <w:tblPr>
        <w:tblW w:w="15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6"/>
        <w:gridCol w:w="1276"/>
        <w:gridCol w:w="1136"/>
        <w:gridCol w:w="1277"/>
        <w:gridCol w:w="1558"/>
        <w:gridCol w:w="3402"/>
        <w:gridCol w:w="1559"/>
        <w:gridCol w:w="1171"/>
        <w:gridCol w:w="1805"/>
      </w:tblGrid>
      <w:tr w:rsidR="003755CF" w:rsidRPr="000A0D76" w:rsidTr="00631A16">
        <w:tc>
          <w:tcPr>
            <w:tcW w:w="2516" w:type="dxa"/>
          </w:tcPr>
          <w:p w:rsidR="003755CF" w:rsidRPr="000A0D76" w:rsidRDefault="003755CF" w:rsidP="000A0D76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276" w:type="dxa"/>
          </w:tcPr>
          <w:p w:rsidR="003755CF" w:rsidRPr="000A0D76" w:rsidRDefault="003755CF" w:rsidP="000A0D76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>Дата мероприятия</w:t>
            </w:r>
          </w:p>
        </w:tc>
        <w:tc>
          <w:tcPr>
            <w:tcW w:w="1136" w:type="dxa"/>
          </w:tcPr>
          <w:p w:rsidR="003755CF" w:rsidRPr="000A0D76" w:rsidRDefault="003755CF" w:rsidP="000A0D76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277" w:type="dxa"/>
          </w:tcPr>
          <w:p w:rsidR="003755CF" w:rsidRPr="000A0D76" w:rsidRDefault="003755CF" w:rsidP="000A0D76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558" w:type="dxa"/>
          </w:tcPr>
          <w:p w:rsidR="003755CF" w:rsidRPr="000A0D76" w:rsidRDefault="003755CF" w:rsidP="000A0D76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>Участники мероприятия</w:t>
            </w:r>
          </w:p>
        </w:tc>
        <w:tc>
          <w:tcPr>
            <w:tcW w:w="3402" w:type="dxa"/>
          </w:tcPr>
          <w:p w:rsidR="003755CF" w:rsidRPr="000A0D76" w:rsidRDefault="003755CF" w:rsidP="000A0D76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>Краткое описание мероприятия (цели и задачи)</w:t>
            </w:r>
          </w:p>
        </w:tc>
        <w:tc>
          <w:tcPr>
            <w:tcW w:w="1559" w:type="dxa"/>
          </w:tcPr>
          <w:p w:rsidR="003755CF" w:rsidRPr="000A0D76" w:rsidRDefault="003755CF" w:rsidP="000A0D76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>Уровень</w:t>
            </w:r>
          </w:p>
          <w:p w:rsidR="003755CF" w:rsidRPr="000A0D76" w:rsidRDefault="003755CF" w:rsidP="000A0D76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3755CF" w:rsidRPr="000A0D76" w:rsidRDefault="003755CF" w:rsidP="000A0D76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>Подразделение</w:t>
            </w:r>
          </w:p>
        </w:tc>
        <w:tc>
          <w:tcPr>
            <w:tcW w:w="1805" w:type="dxa"/>
          </w:tcPr>
          <w:p w:rsidR="003755CF" w:rsidRPr="000A0D76" w:rsidRDefault="003755CF" w:rsidP="000A0D76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>Ответственный</w:t>
            </w:r>
          </w:p>
        </w:tc>
      </w:tr>
      <w:tr w:rsidR="00EB562B" w:rsidRPr="000A0D76" w:rsidTr="00631A16">
        <w:tc>
          <w:tcPr>
            <w:tcW w:w="2516" w:type="dxa"/>
          </w:tcPr>
          <w:p w:rsidR="00EB562B" w:rsidRPr="000A0D76" w:rsidRDefault="00EB562B" w:rsidP="00EB562B">
            <w:pPr>
              <w:tabs>
                <w:tab w:val="left" w:pos="2127"/>
              </w:tabs>
              <w:rPr>
                <w:sz w:val="22"/>
                <w:szCs w:val="22"/>
              </w:rPr>
            </w:pPr>
            <w:proofErr w:type="spellStart"/>
            <w:r w:rsidRPr="000A0D76">
              <w:rPr>
                <w:sz w:val="22"/>
                <w:szCs w:val="22"/>
              </w:rPr>
              <w:t>Онлайн</w:t>
            </w:r>
            <w:proofErr w:type="spellEnd"/>
            <w:r w:rsidRPr="000A0D76">
              <w:rPr>
                <w:sz w:val="22"/>
                <w:szCs w:val="22"/>
              </w:rPr>
              <w:t xml:space="preserve"> игра от </w:t>
            </w:r>
            <w:proofErr w:type="spellStart"/>
            <w:r w:rsidRPr="000A0D76">
              <w:rPr>
                <w:sz w:val="22"/>
                <w:szCs w:val="22"/>
              </w:rPr>
              <w:t>Спортсектора</w:t>
            </w:r>
            <w:proofErr w:type="spellEnd"/>
            <w:r w:rsidRPr="000A0D76">
              <w:rPr>
                <w:sz w:val="22"/>
                <w:szCs w:val="22"/>
              </w:rPr>
              <w:t xml:space="preserve"> «Найди общее»</w:t>
            </w:r>
          </w:p>
        </w:tc>
        <w:tc>
          <w:tcPr>
            <w:tcW w:w="1276" w:type="dxa"/>
          </w:tcPr>
          <w:p w:rsidR="00EB562B" w:rsidRPr="000A0D76" w:rsidRDefault="00EB562B" w:rsidP="00EB562B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>02.06.202</w:t>
            </w:r>
            <w:r w:rsidR="00781E9A">
              <w:rPr>
                <w:sz w:val="22"/>
                <w:szCs w:val="22"/>
              </w:rPr>
              <w:t>2</w:t>
            </w:r>
          </w:p>
          <w:p w:rsidR="00EB562B" w:rsidRPr="000A0D76" w:rsidRDefault="00EB562B" w:rsidP="00EB562B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>12.06.202</w:t>
            </w:r>
            <w:r w:rsidR="00781E9A">
              <w:rPr>
                <w:sz w:val="22"/>
                <w:szCs w:val="22"/>
              </w:rPr>
              <w:t>2</w:t>
            </w:r>
          </w:p>
          <w:p w:rsidR="00EB562B" w:rsidRPr="000A0D76" w:rsidRDefault="00EB562B" w:rsidP="00EB562B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>22.06.202</w:t>
            </w:r>
            <w:r w:rsidR="00781E9A">
              <w:rPr>
                <w:sz w:val="22"/>
                <w:szCs w:val="22"/>
              </w:rPr>
              <w:t>2</w:t>
            </w:r>
          </w:p>
          <w:p w:rsidR="00EB562B" w:rsidRPr="000A0D76" w:rsidRDefault="00EB562B" w:rsidP="00EB562B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</w:p>
          <w:p w:rsidR="00EB562B" w:rsidRPr="000A0D76" w:rsidRDefault="00EB562B" w:rsidP="00EB562B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EB562B" w:rsidRPr="000A0D76" w:rsidRDefault="00EB562B" w:rsidP="00EB562B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>12.00</w:t>
            </w:r>
          </w:p>
        </w:tc>
        <w:tc>
          <w:tcPr>
            <w:tcW w:w="1277" w:type="dxa"/>
          </w:tcPr>
          <w:p w:rsidR="00EB562B" w:rsidRPr="000A0D76" w:rsidRDefault="00EB562B" w:rsidP="00BB73CC">
            <w:pPr>
              <w:tabs>
                <w:tab w:val="left" w:pos="2127"/>
              </w:tabs>
              <w:ind w:right="-135"/>
              <w:jc w:val="center"/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 xml:space="preserve">Платформа в </w:t>
            </w:r>
            <w:proofErr w:type="spellStart"/>
            <w:r w:rsidRPr="000A0D76">
              <w:rPr>
                <w:sz w:val="22"/>
                <w:szCs w:val="22"/>
              </w:rPr>
              <w:t>Вконтакте</w:t>
            </w:r>
            <w:proofErr w:type="spellEnd"/>
          </w:p>
        </w:tc>
        <w:tc>
          <w:tcPr>
            <w:tcW w:w="1558" w:type="dxa"/>
          </w:tcPr>
          <w:p w:rsidR="00EB562B" w:rsidRPr="000A0D76" w:rsidRDefault="00EB562B" w:rsidP="00EB562B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 xml:space="preserve">Студенты </w:t>
            </w:r>
            <w:proofErr w:type="spellStart"/>
            <w:r w:rsidRPr="000A0D76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</w:tcPr>
          <w:p w:rsidR="00EB562B" w:rsidRPr="000A0D76" w:rsidRDefault="00EB562B" w:rsidP="00EB562B">
            <w:pPr>
              <w:tabs>
                <w:tab w:val="left" w:pos="2127"/>
              </w:tabs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>Проведение досугово-развлекательной игры на базе интернет платформы. Суть игры заключается в нахождении общего среди трех фотографий, тема: спорт, здоровье, виды спорта</w:t>
            </w:r>
          </w:p>
          <w:p w:rsidR="00EB562B" w:rsidRPr="000A0D76" w:rsidRDefault="00EB562B" w:rsidP="00EB562B">
            <w:pPr>
              <w:tabs>
                <w:tab w:val="left" w:pos="2127"/>
              </w:tabs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 xml:space="preserve">Цель: повышение осведомленности студентов в сфере спорта, АССК, </w:t>
            </w:r>
            <w:proofErr w:type="spellStart"/>
            <w:r w:rsidRPr="000A0D76">
              <w:rPr>
                <w:sz w:val="22"/>
                <w:szCs w:val="22"/>
              </w:rPr>
              <w:t>самооздоровления</w:t>
            </w:r>
            <w:proofErr w:type="spellEnd"/>
          </w:p>
          <w:p w:rsidR="00EB562B" w:rsidRDefault="00EB562B" w:rsidP="00EB562B">
            <w:pPr>
              <w:tabs>
                <w:tab w:val="left" w:pos="2127"/>
              </w:tabs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 xml:space="preserve">Задачи: </w:t>
            </w:r>
          </w:p>
          <w:p w:rsidR="00EB562B" w:rsidRPr="000A0D76" w:rsidRDefault="00EB562B" w:rsidP="00EB562B">
            <w:pPr>
              <w:tabs>
                <w:tab w:val="left" w:pos="2127"/>
              </w:tabs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>- обеспечение досуга и поднятие интереса студентов к спорту</w:t>
            </w:r>
          </w:p>
          <w:p w:rsidR="00EB562B" w:rsidRPr="000A0D76" w:rsidRDefault="00EB562B" w:rsidP="00EB562B">
            <w:pPr>
              <w:tabs>
                <w:tab w:val="left" w:pos="2127"/>
              </w:tabs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>- повышение осведомленности студентов о видах спорта и т.д.</w:t>
            </w:r>
          </w:p>
        </w:tc>
        <w:tc>
          <w:tcPr>
            <w:tcW w:w="1559" w:type="dxa"/>
          </w:tcPr>
          <w:p w:rsidR="00EB562B" w:rsidRPr="000A0D76" w:rsidRDefault="00EB562B" w:rsidP="00EB562B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EB562B" w:rsidRPr="000A0D76" w:rsidRDefault="00EE4A50" w:rsidP="00EB562B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сектор</w:t>
            </w:r>
          </w:p>
        </w:tc>
        <w:tc>
          <w:tcPr>
            <w:tcW w:w="1805" w:type="dxa"/>
          </w:tcPr>
          <w:p w:rsidR="00EB562B" w:rsidRPr="000A0D76" w:rsidRDefault="00781E9A" w:rsidP="00EB562B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Коржиманова</w:t>
            </w:r>
            <w:proofErr w:type="spellEnd"/>
            <w:r>
              <w:rPr>
                <w:sz w:val="22"/>
                <w:szCs w:val="22"/>
              </w:rPr>
              <w:t xml:space="preserve"> В. Г.</w:t>
            </w:r>
          </w:p>
        </w:tc>
      </w:tr>
      <w:tr w:rsidR="00EB562B" w:rsidRPr="000A0D76" w:rsidTr="00631A16">
        <w:tc>
          <w:tcPr>
            <w:tcW w:w="2516" w:type="dxa"/>
          </w:tcPr>
          <w:p w:rsidR="00EB562B" w:rsidRPr="000A0D76" w:rsidRDefault="00EB562B" w:rsidP="00EB562B">
            <w:pPr>
              <w:tabs>
                <w:tab w:val="left" w:pos="2127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Pr="000A0D76">
              <w:rPr>
                <w:color w:val="000000"/>
                <w:sz w:val="22"/>
                <w:szCs w:val="22"/>
              </w:rPr>
              <w:t>ренировки на общее физическое развитие</w:t>
            </w:r>
          </w:p>
        </w:tc>
        <w:tc>
          <w:tcPr>
            <w:tcW w:w="1276" w:type="dxa"/>
          </w:tcPr>
          <w:p w:rsidR="00EB562B" w:rsidRPr="000A0D76" w:rsidRDefault="00EB562B" w:rsidP="00EB562B">
            <w:pPr>
              <w:tabs>
                <w:tab w:val="left" w:pos="855"/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>05.06.202</w:t>
            </w:r>
            <w:r w:rsidR="00781E9A">
              <w:rPr>
                <w:sz w:val="22"/>
                <w:szCs w:val="22"/>
              </w:rPr>
              <w:t>2</w:t>
            </w:r>
            <w:r w:rsidRPr="000A0D76">
              <w:rPr>
                <w:sz w:val="22"/>
                <w:szCs w:val="22"/>
              </w:rPr>
              <w:br/>
              <w:t>10.06.202</w:t>
            </w:r>
            <w:r w:rsidR="00781E9A">
              <w:rPr>
                <w:sz w:val="22"/>
                <w:szCs w:val="22"/>
              </w:rPr>
              <w:t>2</w:t>
            </w:r>
            <w:r w:rsidRPr="000A0D76">
              <w:rPr>
                <w:sz w:val="22"/>
                <w:szCs w:val="22"/>
              </w:rPr>
              <w:br/>
              <w:t>15.06.202</w:t>
            </w:r>
            <w:r w:rsidR="00781E9A">
              <w:rPr>
                <w:sz w:val="22"/>
                <w:szCs w:val="22"/>
              </w:rPr>
              <w:t>2</w:t>
            </w:r>
            <w:r w:rsidRPr="000A0D76">
              <w:rPr>
                <w:sz w:val="22"/>
                <w:szCs w:val="22"/>
              </w:rPr>
              <w:br/>
              <w:t>20.06.202</w:t>
            </w:r>
            <w:r w:rsidR="00781E9A">
              <w:rPr>
                <w:sz w:val="22"/>
                <w:szCs w:val="22"/>
              </w:rPr>
              <w:t>2</w:t>
            </w:r>
          </w:p>
          <w:p w:rsidR="00EB562B" w:rsidRPr="000A0D76" w:rsidRDefault="00EB562B" w:rsidP="00EB562B">
            <w:pPr>
              <w:tabs>
                <w:tab w:val="left" w:pos="855"/>
                <w:tab w:val="left" w:pos="2127"/>
              </w:tabs>
              <w:jc w:val="center"/>
              <w:rPr>
                <w:sz w:val="22"/>
                <w:szCs w:val="22"/>
                <w:highlight w:val="yellow"/>
              </w:rPr>
            </w:pPr>
            <w:r w:rsidRPr="000A0D76">
              <w:rPr>
                <w:sz w:val="22"/>
                <w:szCs w:val="22"/>
              </w:rPr>
              <w:t>25.06.202</w:t>
            </w:r>
            <w:r w:rsidR="00781E9A">
              <w:rPr>
                <w:sz w:val="22"/>
                <w:szCs w:val="22"/>
              </w:rPr>
              <w:t>2</w:t>
            </w:r>
          </w:p>
        </w:tc>
        <w:tc>
          <w:tcPr>
            <w:tcW w:w="1136" w:type="dxa"/>
          </w:tcPr>
          <w:p w:rsidR="00EB562B" w:rsidRPr="000A0D76" w:rsidRDefault="00EB562B" w:rsidP="00EB562B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>16.00</w:t>
            </w:r>
          </w:p>
        </w:tc>
        <w:tc>
          <w:tcPr>
            <w:tcW w:w="1277" w:type="dxa"/>
          </w:tcPr>
          <w:p w:rsidR="00EB562B" w:rsidRPr="000A0D76" w:rsidRDefault="00EB562B" w:rsidP="00BB73CC">
            <w:pPr>
              <w:tabs>
                <w:tab w:val="left" w:pos="2127"/>
              </w:tabs>
              <w:ind w:right="-135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Спортивная площадка </w:t>
            </w:r>
          </w:p>
        </w:tc>
        <w:tc>
          <w:tcPr>
            <w:tcW w:w="1558" w:type="dxa"/>
          </w:tcPr>
          <w:p w:rsidR="00EB562B" w:rsidRPr="000A0D76" w:rsidRDefault="00EB562B" w:rsidP="00EB562B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 xml:space="preserve">Студенты </w:t>
            </w:r>
            <w:proofErr w:type="spellStart"/>
            <w:r w:rsidRPr="000A0D76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</w:tcPr>
          <w:p w:rsidR="00EB562B" w:rsidRPr="000A0D76" w:rsidRDefault="00EB562B" w:rsidP="00EB562B">
            <w:pPr>
              <w:tabs>
                <w:tab w:val="left" w:pos="2127"/>
              </w:tabs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 xml:space="preserve">Проведение оздоровительного мероприятия, направленного на поддержание тонуса </w:t>
            </w:r>
          </w:p>
          <w:p w:rsidR="00EB562B" w:rsidRPr="000A0D76" w:rsidRDefault="00EB562B" w:rsidP="00EB562B">
            <w:pPr>
              <w:tabs>
                <w:tab w:val="left" w:pos="2127"/>
              </w:tabs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 xml:space="preserve">Цель: поддержание физической подготовки студентов, </w:t>
            </w:r>
          </w:p>
          <w:p w:rsidR="00EB562B" w:rsidRDefault="00EB562B" w:rsidP="00EB562B">
            <w:pPr>
              <w:tabs>
                <w:tab w:val="left" w:pos="2127"/>
              </w:tabs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 xml:space="preserve">Задачи: </w:t>
            </w:r>
          </w:p>
          <w:p w:rsidR="00EB562B" w:rsidRPr="000A0D76" w:rsidRDefault="00EB562B" w:rsidP="00EB562B">
            <w:pPr>
              <w:tabs>
                <w:tab w:val="left" w:pos="2127"/>
              </w:tabs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 xml:space="preserve">- заинтересовать и подключить к онлайн-тренировкам как можно больше студентов </w:t>
            </w:r>
            <w:proofErr w:type="spellStart"/>
            <w:r w:rsidRPr="000A0D76">
              <w:rPr>
                <w:sz w:val="22"/>
                <w:szCs w:val="22"/>
              </w:rPr>
              <w:t>ИЭиУ</w:t>
            </w:r>
            <w:proofErr w:type="spellEnd"/>
          </w:p>
          <w:p w:rsidR="00EB562B" w:rsidRPr="000A0D76" w:rsidRDefault="00EB562B" w:rsidP="00EB562B">
            <w:pPr>
              <w:tabs>
                <w:tab w:val="left" w:pos="2127"/>
              </w:tabs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>- сформировать «привычку» заниматься физкультурой и следить за своим здоровьем</w:t>
            </w:r>
          </w:p>
        </w:tc>
        <w:tc>
          <w:tcPr>
            <w:tcW w:w="1559" w:type="dxa"/>
          </w:tcPr>
          <w:p w:rsidR="00EB562B" w:rsidRPr="000A0D76" w:rsidRDefault="00EB562B" w:rsidP="00EB562B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EB562B" w:rsidRPr="00EE4A50" w:rsidRDefault="00EE4A50" w:rsidP="00EB562B">
            <w:pPr>
              <w:tabs>
                <w:tab w:val="left" w:pos="212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сектор</w:t>
            </w:r>
          </w:p>
        </w:tc>
        <w:tc>
          <w:tcPr>
            <w:tcW w:w="1805" w:type="dxa"/>
          </w:tcPr>
          <w:p w:rsidR="00EB562B" w:rsidRPr="000A0D76" w:rsidRDefault="00781E9A" w:rsidP="00EB562B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81E9A">
              <w:rPr>
                <w:sz w:val="22"/>
                <w:szCs w:val="22"/>
              </w:rPr>
              <w:t>Коржиманова</w:t>
            </w:r>
            <w:proofErr w:type="spellEnd"/>
            <w:r w:rsidRPr="00781E9A">
              <w:rPr>
                <w:sz w:val="22"/>
                <w:szCs w:val="22"/>
              </w:rPr>
              <w:t xml:space="preserve"> В. Г.</w:t>
            </w:r>
          </w:p>
        </w:tc>
      </w:tr>
      <w:tr w:rsidR="00EE4A50" w:rsidRPr="000A0D76" w:rsidTr="00631A16">
        <w:tc>
          <w:tcPr>
            <w:tcW w:w="2516" w:type="dxa"/>
          </w:tcPr>
          <w:p w:rsidR="00EE4A50" w:rsidRDefault="00EE4A50" w:rsidP="00EB562B">
            <w:pPr>
              <w:tabs>
                <w:tab w:val="left" w:pos="2127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Олимпийские игры</w:t>
            </w:r>
          </w:p>
        </w:tc>
        <w:tc>
          <w:tcPr>
            <w:tcW w:w="1276" w:type="dxa"/>
          </w:tcPr>
          <w:p w:rsidR="00EE4A50" w:rsidRPr="000A0D76" w:rsidRDefault="00EE4A50" w:rsidP="00EB562B">
            <w:pPr>
              <w:tabs>
                <w:tab w:val="left" w:pos="855"/>
                <w:tab w:val="left" w:pos="212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7.06.2022</w:t>
            </w:r>
          </w:p>
        </w:tc>
        <w:tc>
          <w:tcPr>
            <w:tcW w:w="1136" w:type="dxa"/>
          </w:tcPr>
          <w:p w:rsidR="00EE4A50" w:rsidRPr="000A0D76" w:rsidRDefault="00EE4A50" w:rsidP="00EB562B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EE4A50" w:rsidRDefault="00EE4A50" w:rsidP="00BB73CC">
            <w:pPr>
              <w:tabs>
                <w:tab w:val="left" w:pos="2127"/>
              </w:tabs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Спортивная площадка</w:t>
            </w:r>
          </w:p>
        </w:tc>
        <w:tc>
          <w:tcPr>
            <w:tcW w:w="1558" w:type="dxa"/>
          </w:tcPr>
          <w:p w:rsidR="00EE4A50" w:rsidRPr="000A0D76" w:rsidRDefault="00EE4A50" w:rsidP="00EB562B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Студенты </w:t>
            </w:r>
            <w:proofErr w:type="spellStart"/>
            <w:r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</w:tcPr>
          <w:p w:rsidR="00EE4A50" w:rsidRPr="00EE4A50" w:rsidRDefault="00EE4A50" w:rsidP="00EE4A50">
            <w:pPr>
              <w:tabs>
                <w:tab w:val="left" w:pos="2127"/>
              </w:tabs>
              <w:rPr>
                <w:sz w:val="22"/>
                <w:szCs w:val="22"/>
              </w:rPr>
            </w:pPr>
            <w:r w:rsidRPr="00EE4A50">
              <w:rPr>
                <w:sz w:val="22"/>
                <w:szCs w:val="22"/>
              </w:rPr>
              <w:t xml:space="preserve">Проведение оздоровительного мероприятия, направленного на </w:t>
            </w:r>
            <w:r>
              <w:rPr>
                <w:sz w:val="22"/>
                <w:szCs w:val="22"/>
              </w:rPr>
              <w:t xml:space="preserve">сплочение студентов и </w:t>
            </w:r>
            <w:r>
              <w:rPr>
                <w:sz w:val="22"/>
                <w:szCs w:val="22"/>
              </w:rPr>
              <w:lastRenderedPageBreak/>
              <w:t>времяпрепровождения на свежем воздухе</w:t>
            </w:r>
          </w:p>
          <w:p w:rsidR="00EE4A50" w:rsidRPr="00EE4A50" w:rsidRDefault="00EE4A50" w:rsidP="00EE4A50">
            <w:pPr>
              <w:tabs>
                <w:tab w:val="left" w:pos="2127"/>
              </w:tabs>
              <w:rPr>
                <w:sz w:val="22"/>
                <w:szCs w:val="22"/>
              </w:rPr>
            </w:pPr>
            <w:r w:rsidRPr="00EE4A50">
              <w:rPr>
                <w:sz w:val="22"/>
                <w:szCs w:val="22"/>
              </w:rPr>
              <w:t xml:space="preserve">Цель: поддержание физической подготовки студентов </w:t>
            </w:r>
          </w:p>
          <w:p w:rsidR="00EE4A50" w:rsidRPr="00EE4A50" w:rsidRDefault="00EE4A50" w:rsidP="00EE4A50">
            <w:pPr>
              <w:tabs>
                <w:tab w:val="left" w:pos="2127"/>
              </w:tabs>
              <w:rPr>
                <w:sz w:val="22"/>
                <w:szCs w:val="22"/>
              </w:rPr>
            </w:pPr>
            <w:r w:rsidRPr="00EE4A50">
              <w:rPr>
                <w:sz w:val="22"/>
                <w:szCs w:val="22"/>
              </w:rPr>
              <w:t xml:space="preserve">Задачи: </w:t>
            </w:r>
          </w:p>
          <w:p w:rsidR="00EE4A50" w:rsidRPr="00EE4A50" w:rsidRDefault="00EE4A50" w:rsidP="00EE4A50">
            <w:pPr>
              <w:tabs>
                <w:tab w:val="left" w:pos="2127"/>
              </w:tabs>
              <w:rPr>
                <w:sz w:val="22"/>
                <w:szCs w:val="22"/>
              </w:rPr>
            </w:pPr>
            <w:r w:rsidRPr="00EE4A50">
              <w:rPr>
                <w:sz w:val="22"/>
                <w:szCs w:val="22"/>
              </w:rPr>
              <w:t xml:space="preserve">- заинтересовать и подключить к </w:t>
            </w:r>
            <w:r>
              <w:rPr>
                <w:sz w:val="22"/>
                <w:szCs w:val="22"/>
              </w:rPr>
              <w:t>олимпийским играм</w:t>
            </w:r>
            <w:r w:rsidRPr="00EE4A50">
              <w:rPr>
                <w:sz w:val="22"/>
                <w:szCs w:val="22"/>
              </w:rPr>
              <w:t xml:space="preserve"> как можно больше студентов </w:t>
            </w:r>
            <w:proofErr w:type="spellStart"/>
            <w:r w:rsidRPr="00EE4A50">
              <w:rPr>
                <w:sz w:val="22"/>
                <w:szCs w:val="22"/>
              </w:rPr>
              <w:t>ИЭиУ</w:t>
            </w:r>
            <w:proofErr w:type="spellEnd"/>
          </w:p>
          <w:p w:rsidR="00EE4A50" w:rsidRPr="000A0D76" w:rsidRDefault="00EE4A50" w:rsidP="00EE4A50">
            <w:pPr>
              <w:tabs>
                <w:tab w:val="left" w:pos="2127"/>
              </w:tabs>
              <w:rPr>
                <w:sz w:val="22"/>
                <w:szCs w:val="22"/>
              </w:rPr>
            </w:pPr>
            <w:r w:rsidRPr="00EE4A50">
              <w:rPr>
                <w:sz w:val="22"/>
                <w:szCs w:val="22"/>
              </w:rPr>
              <w:t>- сформировать «привычку» заниматься физкультурой и следить за своим здоровьем</w:t>
            </w:r>
          </w:p>
        </w:tc>
        <w:tc>
          <w:tcPr>
            <w:tcW w:w="1559" w:type="dxa"/>
          </w:tcPr>
          <w:p w:rsidR="00EE4A50" w:rsidRPr="000A0D76" w:rsidRDefault="00EE4A50" w:rsidP="00EB562B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lastRenderedPageBreak/>
              <w:t>Институтский</w:t>
            </w:r>
          </w:p>
        </w:tc>
        <w:tc>
          <w:tcPr>
            <w:tcW w:w="1171" w:type="dxa"/>
          </w:tcPr>
          <w:p w:rsidR="00EE4A50" w:rsidRPr="000A0D76" w:rsidRDefault="00EE4A50" w:rsidP="00EB562B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сектор</w:t>
            </w:r>
          </w:p>
        </w:tc>
        <w:tc>
          <w:tcPr>
            <w:tcW w:w="1805" w:type="dxa"/>
          </w:tcPr>
          <w:p w:rsidR="00EE4A50" w:rsidRPr="00781E9A" w:rsidRDefault="00EE4A50" w:rsidP="00EB562B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proofErr w:type="spellStart"/>
            <w:r w:rsidRPr="00EE4A50">
              <w:rPr>
                <w:sz w:val="22"/>
                <w:szCs w:val="22"/>
              </w:rPr>
              <w:t>Коржиманова</w:t>
            </w:r>
            <w:proofErr w:type="spellEnd"/>
            <w:r w:rsidRPr="00EE4A50">
              <w:rPr>
                <w:sz w:val="22"/>
                <w:szCs w:val="22"/>
              </w:rPr>
              <w:t xml:space="preserve"> В. Г.</w:t>
            </w:r>
          </w:p>
        </w:tc>
      </w:tr>
      <w:tr w:rsidR="00EB562B" w:rsidRPr="000A0D76" w:rsidTr="00631A16">
        <w:tc>
          <w:tcPr>
            <w:tcW w:w="2516" w:type="dxa"/>
          </w:tcPr>
          <w:p w:rsidR="00EB562B" w:rsidRPr="000A0D76" w:rsidRDefault="00EB562B" w:rsidP="00EB562B">
            <w:pPr>
              <w:tabs>
                <w:tab w:val="left" w:pos="2127"/>
              </w:tabs>
              <w:rPr>
                <w:color w:val="000000"/>
                <w:sz w:val="22"/>
                <w:szCs w:val="22"/>
              </w:rPr>
            </w:pPr>
            <w:r w:rsidRPr="000A0D76">
              <w:rPr>
                <w:color w:val="000000"/>
                <w:sz w:val="22"/>
                <w:szCs w:val="22"/>
              </w:rPr>
              <w:lastRenderedPageBreak/>
              <w:t xml:space="preserve">Презентация Регионального этапа </w:t>
            </w:r>
            <w:proofErr w:type="spellStart"/>
            <w:r w:rsidRPr="000A0D76">
              <w:rPr>
                <w:color w:val="000000"/>
                <w:sz w:val="22"/>
                <w:szCs w:val="22"/>
              </w:rPr>
              <w:t>Всероссийкого</w:t>
            </w:r>
            <w:proofErr w:type="spellEnd"/>
            <w:r w:rsidRPr="000A0D76">
              <w:rPr>
                <w:color w:val="000000"/>
                <w:sz w:val="22"/>
                <w:szCs w:val="22"/>
              </w:rPr>
              <w:t xml:space="preserve"> конкурса лидеров и руководителей детских и молодежных общественных объединений «Лидер ХХ</w:t>
            </w:r>
            <w:r w:rsidRPr="000A0D76">
              <w:rPr>
                <w:color w:val="000000"/>
                <w:sz w:val="22"/>
                <w:szCs w:val="22"/>
                <w:lang w:val="en-US"/>
              </w:rPr>
              <w:t>I</w:t>
            </w:r>
            <w:r w:rsidRPr="000A0D76">
              <w:rPr>
                <w:color w:val="000000"/>
                <w:sz w:val="22"/>
                <w:szCs w:val="22"/>
              </w:rPr>
              <w:t xml:space="preserve"> века»</w:t>
            </w:r>
          </w:p>
        </w:tc>
        <w:tc>
          <w:tcPr>
            <w:tcW w:w="1276" w:type="dxa"/>
          </w:tcPr>
          <w:p w:rsidR="00EB562B" w:rsidRPr="000A0D76" w:rsidRDefault="00EB562B" w:rsidP="00EB562B">
            <w:pPr>
              <w:tabs>
                <w:tab w:val="left" w:pos="855"/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>10.06.202</w:t>
            </w:r>
            <w:r w:rsidR="00781E9A">
              <w:rPr>
                <w:sz w:val="22"/>
                <w:szCs w:val="22"/>
              </w:rPr>
              <w:t>2</w:t>
            </w:r>
          </w:p>
        </w:tc>
        <w:tc>
          <w:tcPr>
            <w:tcW w:w="1136" w:type="dxa"/>
          </w:tcPr>
          <w:p w:rsidR="00EB562B" w:rsidRPr="000A0D76" w:rsidRDefault="00EB562B" w:rsidP="00EB562B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EB562B" w:rsidRPr="000A0D76" w:rsidRDefault="00EB562B" w:rsidP="00EB562B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 xml:space="preserve">Группа ССС </w:t>
            </w:r>
            <w:proofErr w:type="spellStart"/>
            <w:r w:rsidRPr="000A0D76">
              <w:rPr>
                <w:sz w:val="22"/>
                <w:szCs w:val="22"/>
              </w:rPr>
              <w:t>ИЭиУ</w:t>
            </w:r>
            <w:proofErr w:type="spellEnd"/>
            <w:r w:rsidRPr="000A0D76">
              <w:rPr>
                <w:sz w:val="22"/>
                <w:szCs w:val="22"/>
              </w:rPr>
              <w:t xml:space="preserve"> </w:t>
            </w:r>
            <w:proofErr w:type="spellStart"/>
            <w:r w:rsidRPr="000A0D76">
              <w:rPr>
                <w:sz w:val="22"/>
                <w:szCs w:val="22"/>
              </w:rPr>
              <w:t>Вконтакте</w:t>
            </w:r>
            <w:proofErr w:type="spellEnd"/>
          </w:p>
        </w:tc>
        <w:tc>
          <w:tcPr>
            <w:tcW w:w="1558" w:type="dxa"/>
          </w:tcPr>
          <w:p w:rsidR="00EB562B" w:rsidRPr="000A0D76" w:rsidRDefault="00EB562B" w:rsidP="00EB562B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 xml:space="preserve">Студенты </w:t>
            </w:r>
            <w:proofErr w:type="spellStart"/>
            <w:r w:rsidRPr="000A0D76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</w:tcPr>
          <w:p w:rsidR="00EB562B" w:rsidRDefault="00EB562B" w:rsidP="00EB562B">
            <w:pPr>
              <w:tabs>
                <w:tab w:val="left" w:pos="2127"/>
              </w:tabs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 xml:space="preserve">Цель Конкурса – подготовка и обеспечения горизонтальных коммуникаций между молодыми лидерами и руководителями молодежных общественных объединений с высоким уровнем профессиональных и личностных компетенций, активно включенных в общественную деятельность, для реализации значимых проектов и других задач </w:t>
            </w:r>
            <w:r>
              <w:rPr>
                <w:sz w:val="22"/>
                <w:szCs w:val="22"/>
              </w:rPr>
              <w:t>по развитию молодежной политики</w:t>
            </w:r>
          </w:p>
          <w:p w:rsidR="00EB562B" w:rsidRPr="000A0D76" w:rsidRDefault="00EB562B" w:rsidP="00EB562B">
            <w:pPr>
              <w:tabs>
                <w:tab w:val="left" w:pos="212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Задачи: сформировать условия для саморе</w:t>
            </w:r>
            <w:r w:rsidRPr="000A0D76">
              <w:rPr>
                <w:sz w:val="22"/>
                <w:szCs w:val="22"/>
              </w:rPr>
              <w:t>ализации талантливых лидеров молодежных, детских общественных объединений Пензенской области.</w:t>
            </w:r>
          </w:p>
          <w:p w:rsidR="00EB562B" w:rsidRPr="000A0D76" w:rsidRDefault="00EB562B" w:rsidP="00EB562B">
            <w:pPr>
              <w:tabs>
                <w:tab w:val="left" w:pos="2127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B562B" w:rsidRPr="000A0D76" w:rsidRDefault="00EB562B" w:rsidP="00EB562B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71" w:type="dxa"/>
          </w:tcPr>
          <w:p w:rsidR="00EB562B" w:rsidRPr="000A0D76" w:rsidRDefault="00EB562B" w:rsidP="00BB73CC">
            <w:pPr>
              <w:tabs>
                <w:tab w:val="left" w:pos="2127"/>
              </w:tabs>
              <w:ind w:right="-100"/>
              <w:jc w:val="center"/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 xml:space="preserve">Сектор </w:t>
            </w:r>
            <w:proofErr w:type="spellStart"/>
            <w:r w:rsidRPr="000A0D76">
              <w:rPr>
                <w:sz w:val="22"/>
                <w:szCs w:val="22"/>
              </w:rPr>
              <w:t>форумной</w:t>
            </w:r>
            <w:proofErr w:type="spellEnd"/>
            <w:r w:rsidRPr="000A0D76">
              <w:rPr>
                <w:sz w:val="22"/>
                <w:szCs w:val="22"/>
              </w:rPr>
              <w:t xml:space="preserve"> и проектной деятельности</w:t>
            </w:r>
          </w:p>
        </w:tc>
        <w:tc>
          <w:tcPr>
            <w:tcW w:w="1805" w:type="dxa"/>
          </w:tcPr>
          <w:p w:rsidR="00EB562B" w:rsidRPr="000A0D76" w:rsidRDefault="00EB562B" w:rsidP="00EB562B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Пантелеева А. </w:t>
            </w:r>
          </w:p>
        </w:tc>
      </w:tr>
      <w:tr w:rsidR="00EB562B" w:rsidRPr="000A0D76" w:rsidTr="00631A16">
        <w:tc>
          <w:tcPr>
            <w:tcW w:w="2516" w:type="dxa"/>
          </w:tcPr>
          <w:p w:rsidR="00EB562B" w:rsidRPr="000A0D76" w:rsidRDefault="00EB562B" w:rsidP="00EB562B">
            <w:pPr>
              <w:tabs>
                <w:tab w:val="left" w:pos="2127"/>
              </w:tabs>
              <w:rPr>
                <w:color w:val="000000"/>
                <w:sz w:val="22"/>
                <w:szCs w:val="22"/>
              </w:rPr>
            </w:pPr>
            <w:r w:rsidRPr="000A0D76">
              <w:rPr>
                <w:color w:val="000000"/>
                <w:sz w:val="22"/>
                <w:szCs w:val="22"/>
              </w:rPr>
              <w:t>Флешмоб, посвященный Международному дню прогулки</w:t>
            </w:r>
          </w:p>
        </w:tc>
        <w:tc>
          <w:tcPr>
            <w:tcW w:w="1276" w:type="dxa"/>
          </w:tcPr>
          <w:p w:rsidR="00EB562B" w:rsidRPr="000A0D76" w:rsidRDefault="00EB562B" w:rsidP="00EB562B">
            <w:pPr>
              <w:tabs>
                <w:tab w:val="left" w:pos="855"/>
                <w:tab w:val="left" w:pos="2127"/>
              </w:tabs>
              <w:jc w:val="center"/>
              <w:rPr>
                <w:sz w:val="22"/>
                <w:szCs w:val="22"/>
              </w:rPr>
            </w:pPr>
          </w:p>
          <w:p w:rsidR="00EB562B" w:rsidRPr="000A0D76" w:rsidRDefault="00EB562B" w:rsidP="00EB562B">
            <w:pPr>
              <w:tabs>
                <w:tab w:val="left" w:pos="855"/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>19.06.202</w:t>
            </w:r>
            <w:r w:rsidR="00781E9A">
              <w:rPr>
                <w:sz w:val="22"/>
                <w:szCs w:val="22"/>
              </w:rPr>
              <w:t>2</w:t>
            </w:r>
          </w:p>
        </w:tc>
        <w:tc>
          <w:tcPr>
            <w:tcW w:w="1136" w:type="dxa"/>
          </w:tcPr>
          <w:p w:rsidR="00EB562B" w:rsidRPr="000A0D76" w:rsidRDefault="00EB562B" w:rsidP="00EB562B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</w:p>
          <w:p w:rsidR="00EB562B" w:rsidRPr="000A0D76" w:rsidRDefault="00EB562B" w:rsidP="00EB562B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EB562B" w:rsidRPr="000A0D76" w:rsidRDefault="00EB562B" w:rsidP="00BB73CC">
            <w:pPr>
              <w:tabs>
                <w:tab w:val="left" w:pos="2127"/>
              </w:tabs>
              <w:ind w:right="-135"/>
              <w:jc w:val="center"/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 xml:space="preserve">Группа Волонтеров  </w:t>
            </w:r>
            <w:proofErr w:type="spellStart"/>
            <w:r w:rsidRPr="000A0D76">
              <w:rPr>
                <w:sz w:val="22"/>
                <w:szCs w:val="22"/>
              </w:rPr>
              <w:t>ИЭиУ</w:t>
            </w:r>
            <w:proofErr w:type="spellEnd"/>
            <w:r w:rsidRPr="000A0D76">
              <w:rPr>
                <w:sz w:val="22"/>
                <w:szCs w:val="22"/>
              </w:rPr>
              <w:t xml:space="preserve"> </w:t>
            </w:r>
            <w:proofErr w:type="spellStart"/>
            <w:r w:rsidRPr="000A0D76">
              <w:rPr>
                <w:sz w:val="22"/>
                <w:szCs w:val="22"/>
              </w:rPr>
              <w:t>Вконтакте</w:t>
            </w:r>
            <w:proofErr w:type="spellEnd"/>
          </w:p>
          <w:p w:rsidR="00EB562B" w:rsidRPr="000A0D76" w:rsidRDefault="00EB562B" w:rsidP="00EB562B">
            <w:pPr>
              <w:tabs>
                <w:tab w:val="left" w:pos="2127"/>
              </w:tabs>
              <w:jc w:val="center"/>
              <w:rPr>
                <w:sz w:val="22"/>
                <w:szCs w:val="22"/>
                <w:highlight w:val="yellow"/>
              </w:rPr>
            </w:pPr>
            <w:r w:rsidRPr="000A0D76">
              <w:rPr>
                <w:sz w:val="22"/>
                <w:szCs w:val="22"/>
              </w:rPr>
              <w:t>https://vk.com/club186</w:t>
            </w:r>
            <w:r w:rsidRPr="000A0D76">
              <w:rPr>
                <w:sz w:val="22"/>
                <w:szCs w:val="22"/>
              </w:rPr>
              <w:lastRenderedPageBreak/>
              <w:t>733282</w:t>
            </w:r>
          </w:p>
        </w:tc>
        <w:tc>
          <w:tcPr>
            <w:tcW w:w="1558" w:type="dxa"/>
          </w:tcPr>
          <w:p w:rsidR="00EB562B" w:rsidRPr="000A0D76" w:rsidRDefault="00EB562B" w:rsidP="00EB562B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lastRenderedPageBreak/>
              <w:t xml:space="preserve">Студенты </w:t>
            </w:r>
            <w:proofErr w:type="spellStart"/>
            <w:r w:rsidRPr="000A0D76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</w:tcPr>
          <w:p w:rsidR="00EB562B" w:rsidRPr="000A0D76" w:rsidRDefault="00EB562B" w:rsidP="00EB562B">
            <w:pPr>
              <w:tabs>
                <w:tab w:val="left" w:pos="2127"/>
              </w:tabs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A0D76">
              <w:rPr>
                <w:sz w:val="22"/>
                <w:szCs w:val="22"/>
              </w:rPr>
              <w:t xml:space="preserve">Цель: </w:t>
            </w:r>
            <w:r w:rsidRPr="000A0D76">
              <w:rPr>
                <w:color w:val="000000"/>
                <w:sz w:val="22"/>
                <w:szCs w:val="22"/>
                <w:shd w:val="clear" w:color="auto" w:fill="FFFFFF"/>
              </w:rPr>
              <w:t xml:space="preserve">привлечение внимания студентов к важности наличия в повседневной жизни прогулок на свежем воздухе, особенно в свете происходящих в мире событий. </w:t>
            </w:r>
          </w:p>
          <w:p w:rsidR="00EB562B" w:rsidRPr="000A0D76" w:rsidRDefault="00EB562B" w:rsidP="00EB562B">
            <w:pPr>
              <w:tabs>
                <w:tab w:val="left" w:pos="2127"/>
              </w:tabs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 xml:space="preserve">Задачи: проинформировать </w:t>
            </w:r>
            <w:r w:rsidRPr="000A0D76">
              <w:rPr>
                <w:sz w:val="22"/>
                <w:szCs w:val="22"/>
              </w:rPr>
              <w:lastRenderedPageBreak/>
              <w:t xml:space="preserve">студентов о плюсах прогулок на свежем воздухе и о минусах для организма – при их отсутствии. </w:t>
            </w:r>
          </w:p>
        </w:tc>
        <w:tc>
          <w:tcPr>
            <w:tcW w:w="1559" w:type="dxa"/>
          </w:tcPr>
          <w:p w:rsidR="00EB562B" w:rsidRPr="000A0D76" w:rsidRDefault="00EB562B" w:rsidP="00EB562B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lastRenderedPageBreak/>
              <w:t>Институтский</w:t>
            </w:r>
          </w:p>
        </w:tc>
        <w:tc>
          <w:tcPr>
            <w:tcW w:w="1171" w:type="dxa"/>
          </w:tcPr>
          <w:p w:rsidR="00EB562B" w:rsidRPr="000A0D76" w:rsidRDefault="00EB562B" w:rsidP="00EB562B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>Волонтерский сектор</w:t>
            </w:r>
          </w:p>
        </w:tc>
        <w:tc>
          <w:tcPr>
            <w:tcW w:w="1805" w:type="dxa"/>
          </w:tcPr>
          <w:p w:rsidR="00EB562B" w:rsidRPr="000A0D76" w:rsidRDefault="00EB562B" w:rsidP="00EB562B">
            <w:pPr>
              <w:tabs>
                <w:tab w:val="left" w:pos="2127"/>
              </w:tabs>
              <w:rPr>
                <w:sz w:val="22"/>
                <w:szCs w:val="22"/>
              </w:rPr>
            </w:pPr>
          </w:p>
          <w:p w:rsidR="00EB562B" w:rsidRPr="000A0D76" w:rsidRDefault="00781E9A" w:rsidP="00EB562B">
            <w:pPr>
              <w:tabs>
                <w:tab w:val="left" w:pos="212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Семенова М. А. </w:t>
            </w:r>
          </w:p>
        </w:tc>
      </w:tr>
      <w:tr w:rsidR="00EB562B" w:rsidRPr="000A0D76" w:rsidTr="00631A16">
        <w:tc>
          <w:tcPr>
            <w:tcW w:w="2516" w:type="dxa"/>
          </w:tcPr>
          <w:p w:rsidR="00EB562B" w:rsidRPr="000A0D76" w:rsidRDefault="00EB562B" w:rsidP="00EB562B">
            <w:pPr>
              <w:tabs>
                <w:tab w:val="left" w:pos="212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«А вы знали?</w:t>
            </w:r>
            <w:r w:rsidRPr="000A0D76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EB562B" w:rsidRPr="000A0D76" w:rsidRDefault="00EB562B" w:rsidP="00EB562B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>Июнь 202</w:t>
            </w:r>
            <w:r w:rsidR="00781E9A">
              <w:rPr>
                <w:sz w:val="22"/>
                <w:szCs w:val="22"/>
              </w:rPr>
              <w:t>2</w:t>
            </w:r>
          </w:p>
        </w:tc>
        <w:tc>
          <w:tcPr>
            <w:tcW w:w="1136" w:type="dxa"/>
          </w:tcPr>
          <w:p w:rsidR="00EB562B" w:rsidRPr="000A0D76" w:rsidRDefault="00EB562B" w:rsidP="00EB562B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EB562B" w:rsidRPr="000A0D76" w:rsidRDefault="00EB562B" w:rsidP="00EB562B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proofErr w:type="spellStart"/>
            <w:r w:rsidRPr="000A0D76">
              <w:rPr>
                <w:sz w:val="22"/>
                <w:szCs w:val="22"/>
              </w:rPr>
              <w:t>Интернет-платфор</w:t>
            </w:r>
            <w:r w:rsidR="00781E9A">
              <w:rPr>
                <w:sz w:val="22"/>
                <w:szCs w:val="22"/>
              </w:rPr>
              <w:t>а</w:t>
            </w:r>
            <w:proofErr w:type="spellEnd"/>
            <w:r w:rsidR="00781E9A">
              <w:rPr>
                <w:sz w:val="22"/>
                <w:szCs w:val="22"/>
              </w:rPr>
              <w:t xml:space="preserve"> </w:t>
            </w:r>
            <w:proofErr w:type="spellStart"/>
            <w:r w:rsidRPr="000A0D76">
              <w:rPr>
                <w:sz w:val="22"/>
                <w:szCs w:val="22"/>
              </w:rPr>
              <w:t>Вконтакте</w:t>
            </w:r>
            <w:proofErr w:type="spellEnd"/>
          </w:p>
        </w:tc>
        <w:tc>
          <w:tcPr>
            <w:tcW w:w="1558" w:type="dxa"/>
          </w:tcPr>
          <w:p w:rsidR="00EB562B" w:rsidRPr="000A0D76" w:rsidRDefault="00EB562B" w:rsidP="00EB562B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 xml:space="preserve">Студенты </w:t>
            </w:r>
            <w:proofErr w:type="spellStart"/>
            <w:r w:rsidRPr="000A0D76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</w:tcPr>
          <w:p w:rsidR="00EB562B" w:rsidRPr="000A0D76" w:rsidRDefault="00EB562B" w:rsidP="00EB562B">
            <w:pPr>
              <w:tabs>
                <w:tab w:val="left" w:pos="2127"/>
              </w:tabs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>Культурно-развлекательная и познав</w:t>
            </w:r>
            <w:r>
              <w:rPr>
                <w:sz w:val="22"/>
                <w:szCs w:val="22"/>
              </w:rPr>
              <w:t>ательная программа в соц.сетях.</w:t>
            </w:r>
            <w:r w:rsidRPr="000A0D76">
              <w:rPr>
                <w:sz w:val="22"/>
                <w:szCs w:val="22"/>
              </w:rPr>
              <w:br/>
              <w:t>Цели:  привлечь внимание студентов к различным направлениям в сфере науки,</w:t>
            </w:r>
            <w:r w:rsidR="00BB73CC">
              <w:rPr>
                <w:sz w:val="22"/>
                <w:szCs w:val="22"/>
              </w:rPr>
              <w:t xml:space="preserve"> </w:t>
            </w:r>
            <w:r w:rsidRPr="000A0D76">
              <w:rPr>
                <w:sz w:val="22"/>
                <w:szCs w:val="22"/>
              </w:rPr>
              <w:t>искусства,</w:t>
            </w:r>
            <w:r w:rsidR="00BB73CC">
              <w:rPr>
                <w:sz w:val="22"/>
                <w:szCs w:val="22"/>
              </w:rPr>
              <w:t xml:space="preserve"> </w:t>
            </w:r>
            <w:r w:rsidRPr="000A0D76">
              <w:rPr>
                <w:sz w:val="22"/>
                <w:szCs w:val="22"/>
              </w:rPr>
              <w:t>живописи, истории,</w:t>
            </w:r>
            <w:r w:rsidR="00BB73CC">
              <w:rPr>
                <w:sz w:val="22"/>
                <w:szCs w:val="22"/>
              </w:rPr>
              <w:t xml:space="preserve"> </w:t>
            </w:r>
            <w:r w:rsidRPr="000A0D76">
              <w:rPr>
                <w:sz w:val="22"/>
                <w:szCs w:val="22"/>
              </w:rPr>
              <w:t xml:space="preserve">политики и иностранных языков. Познакомить студентов с жизнью ССС </w:t>
            </w:r>
            <w:proofErr w:type="spellStart"/>
            <w:r w:rsidRPr="000A0D76">
              <w:rPr>
                <w:sz w:val="22"/>
                <w:szCs w:val="22"/>
              </w:rPr>
              <w:t>ИЭиУ</w:t>
            </w:r>
            <w:proofErr w:type="spellEnd"/>
            <w:r w:rsidRPr="000A0D76">
              <w:rPr>
                <w:sz w:val="22"/>
                <w:szCs w:val="22"/>
              </w:rPr>
              <w:t xml:space="preserve"> во время </w:t>
            </w:r>
            <w:r>
              <w:rPr>
                <w:sz w:val="22"/>
                <w:szCs w:val="22"/>
              </w:rPr>
              <w:t>летних каникул.</w:t>
            </w:r>
            <w:r w:rsidRPr="000A0D76">
              <w:rPr>
                <w:sz w:val="22"/>
                <w:szCs w:val="22"/>
              </w:rPr>
              <w:br/>
              <w:t xml:space="preserve"> Задачи: сделать интересный и полезный «контент»</w:t>
            </w:r>
            <w:proofErr w:type="gramStart"/>
            <w:r w:rsidRPr="000A0D76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EB562B" w:rsidRPr="000A0D76" w:rsidRDefault="00EB562B" w:rsidP="00EB562B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71" w:type="dxa"/>
          </w:tcPr>
          <w:p w:rsidR="00EB562B" w:rsidRPr="000A0D76" w:rsidRDefault="00EB562B" w:rsidP="00BB73CC">
            <w:pPr>
              <w:tabs>
                <w:tab w:val="left" w:pos="2127"/>
              </w:tabs>
              <w:ind w:right="-100"/>
              <w:jc w:val="center"/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>Культурно-массовый сектор</w:t>
            </w:r>
          </w:p>
        </w:tc>
        <w:tc>
          <w:tcPr>
            <w:tcW w:w="1805" w:type="dxa"/>
          </w:tcPr>
          <w:p w:rsidR="00EB562B" w:rsidRPr="000A0D76" w:rsidRDefault="00781E9A" w:rsidP="00EB562B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Хромова Е. М.</w:t>
            </w:r>
          </w:p>
        </w:tc>
      </w:tr>
      <w:tr w:rsidR="007F549C" w:rsidTr="00B5785E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C" w:rsidRPr="00B5785E" w:rsidRDefault="007F549C" w:rsidP="007F549C">
            <w:pPr>
              <w:tabs>
                <w:tab w:val="left" w:pos="2127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B5785E">
              <w:rPr>
                <w:color w:val="000000"/>
                <w:sz w:val="22"/>
                <w:szCs w:val="22"/>
              </w:rPr>
              <w:t>Онлайн-челлендж</w:t>
            </w:r>
            <w:proofErr w:type="spellEnd"/>
            <w:r w:rsidRPr="00B5785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C" w:rsidRPr="000A0D76" w:rsidRDefault="007F549C" w:rsidP="007F549C">
            <w:pPr>
              <w:tabs>
                <w:tab w:val="left" w:pos="855"/>
                <w:tab w:val="left" w:pos="2127"/>
              </w:tabs>
              <w:jc w:val="center"/>
              <w:rPr>
                <w:sz w:val="22"/>
                <w:szCs w:val="22"/>
              </w:rPr>
            </w:pPr>
          </w:p>
          <w:p w:rsidR="007F549C" w:rsidRPr="000A0D76" w:rsidRDefault="007F549C" w:rsidP="007F549C">
            <w:pPr>
              <w:tabs>
                <w:tab w:val="left" w:pos="855"/>
                <w:tab w:val="left" w:pos="212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</w:t>
            </w:r>
            <w:r w:rsidRPr="000A0D76">
              <w:rPr>
                <w:sz w:val="22"/>
                <w:szCs w:val="22"/>
              </w:rPr>
              <w:t>ь 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C" w:rsidRPr="00B5785E" w:rsidRDefault="007F549C" w:rsidP="007F549C">
            <w:pPr>
              <w:tabs>
                <w:tab w:val="left" w:pos="2127"/>
              </w:tabs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C" w:rsidRPr="00B5785E" w:rsidRDefault="007F549C" w:rsidP="007F549C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B5785E">
              <w:rPr>
                <w:sz w:val="22"/>
                <w:szCs w:val="22"/>
              </w:rPr>
              <w:t xml:space="preserve">Группа ССС </w:t>
            </w:r>
            <w:proofErr w:type="spellStart"/>
            <w:r w:rsidRPr="00B5785E">
              <w:rPr>
                <w:sz w:val="22"/>
                <w:szCs w:val="22"/>
              </w:rPr>
              <w:t>ИЭиУ</w:t>
            </w:r>
            <w:proofErr w:type="spellEnd"/>
            <w:r w:rsidRPr="00B5785E">
              <w:rPr>
                <w:sz w:val="22"/>
                <w:szCs w:val="22"/>
              </w:rPr>
              <w:t xml:space="preserve"> </w:t>
            </w:r>
            <w:proofErr w:type="spellStart"/>
            <w:r w:rsidRPr="00B5785E">
              <w:rPr>
                <w:sz w:val="22"/>
                <w:szCs w:val="22"/>
              </w:rPr>
              <w:t>Вконтакте</w:t>
            </w:r>
            <w:proofErr w:type="spellEnd"/>
            <w:r w:rsidRPr="00B5785E">
              <w:rPr>
                <w:sz w:val="22"/>
                <w:szCs w:val="22"/>
              </w:rPr>
              <w:t>;</w:t>
            </w:r>
          </w:p>
          <w:p w:rsidR="007F549C" w:rsidRPr="00B5785E" w:rsidRDefault="007F549C" w:rsidP="007F549C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B5785E">
              <w:rPr>
                <w:sz w:val="22"/>
                <w:szCs w:val="22"/>
              </w:rPr>
              <w:t xml:space="preserve">группа Волонтеры </w:t>
            </w:r>
            <w:proofErr w:type="spellStart"/>
            <w:r w:rsidRPr="00B5785E">
              <w:rPr>
                <w:sz w:val="22"/>
                <w:szCs w:val="22"/>
              </w:rPr>
              <w:t>ИЭиУ</w:t>
            </w:r>
            <w:proofErr w:type="spellEnd"/>
            <w:r w:rsidRPr="00B5785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C" w:rsidRPr="00B5785E" w:rsidRDefault="007F549C" w:rsidP="007F549C">
            <w:pPr>
              <w:tabs>
                <w:tab w:val="left" w:pos="2127"/>
              </w:tabs>
              <w:rPr>
                <w:sz w:val="22"/>
                <w:szCs w:val="22"/>
              </w:rPr>
            </w:pPr>
            <w:r w:rsidRPr="00B5785E">
              <w:rPr>
                <w:sz w:val="22"/>
                <w:szCs w:val="22"/>
              </w:rPr>
              <w:t xml:space="preserve">Студенты </w:t>
            </w:r>
            <w:proofErr w:type="spellStart"/>
            <w:r w:rsidRPr="00B5785E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C" w:rsidRPr="00B5785E" w:rsidRDefault="007F549C" w:rsidP="007F549C">
            <w:pPr>
              <w:tabs>
                <w:tab w:val="left" w:pos="2127"/>
              </w:tabs>
              <w:rPr>
                <w:sz w:val="22"/>
                <w:szCs w:val="22"/>
              </w:rPr>
            </w:pPr>
            <w:r w:rsidRPr="00B5785E">
              <w:rPr>
                <w:sz w:val="22"/>
                <w:szCs w:val="22"/>
              </w:rPr>
              <w:t>Цель: привлечение внимания студентов</w:t>
            </w:r>
            <w:r>
              <w:rPr>
                <w:sz w:val="22"/>
                <w:szCs w:val="22"/>
              </w:rPr>
              <w:t xml:space="preserve"> к активистам института, знакомство с ними. </w:t>
            </w:r>
            <w:r w:rsidRPr="00B5785E">
              <w:rPr>
                <w:sz w:val="22"/>
                <w:szCs w:val="22"/>
              </w:rPr>
              <w:br/>
              <w:t>Задачи:</w:t>
            </w:r>
          </w:p>
          <w:p w:rsidR="007F549C" w:rsidRPr="00B5785E" w:rsidRDefault="007F549C" w:rsidP="007F549C">
            <w:pPr>
              <w:tabs>
                <w:tab w:val="left" w:pos="2127"/>
              </w:tabs>
              <w:rPr>
                <w:sz w:val="22"/>
                <w:szCs w:val="22"/>
              </w:rPr>
            </w:pPr>
            <w:r w:rsidRPr="00B5785E">
              <w:rPr>
                <w:sz w:val="22"/>
                <w:szCs w:val="22"/>
              </w:rPr>
              <w:t>1)</w:t>
            </w:r>
            <w:r>
              <w:rPr>
                <w:sz w:val="22"/>
                <w:szCs w:val="22"/>
              </w:rPr>
              <w:t xml:space="preserve"> </w:t>
            </w:r>
            <w:r w:rsidRPr="00B5785E">
              <w:rPr>
                <w:sz w:val="22"/>
                <w:szCs w:val="22"/>
              </w:rPr>
              <w:t>Создание развлекательного контента в соц. сетях с целью повышения общего настроения учащихся;</w:t>
            </w:r>
          </w:p>
          <w:p w:rsidR="007F549C" w:rsidRPr="00B5785E" w:rsidRDefault="007F549C" w:rsidP="007F549C">
            <w:pPr>
              <w:tabs>
                <w:tab w:val="left" w:pos="2127"/>
              </w:tabs>
              <w:rPr>
                <w:sz w:val="22"/>
                <w:szCs w:val="22"/>
              </w:rPr>
            </w:pPr>
            <w:r w:rsidRPr="00B5785E">
              <w:rPr>
                <w:sz w:val="22"/>
                <w:szCs w:val="22"/>
              </w:rPr>
              <w:t>2) Привлечение внимания к праздник</w:t>
            </w:r>
            <w:r>
              <w:rPr>
                <w:sz w:val="22"/>
                <w:szCs w:val="22"/>
              </w:rPr>
              <w:t>ам</w:t>
            </w:r>
            <w:r w:rsidRPr="00B5785E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C" w:rsidRPr="00B5785E" w:rsidRDefault="007F549C" w:rsidP="007F549C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B5785E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C" w:rsidRPr="00B5785E" w:rsidRDefault="007F549C" w:rsidP="007F549C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B5785E">
              <w:rPr>
                <w:sz w:val="22"/>
                <w:szCs w:val="22"/>
              </w:rPr>
              <w:t>Волонтерский сектор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C" w:rsidRPr="00B5785E" w:rsidRDefault="007F549C" w:rsidP="007F549C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B5785E">
              <w:rPr>
                <w:sz w:val="22"/>
                <w:szCs w:val="22"/>
              </w:rPr>
              <w:t>Семенова М.А.</w:t>
            </w:r>
          </w:p>
        </w:tc>
      </w:tr>
      <w:tr w:rsidR="008733F7" w:rsidTr="00942DF1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Default="008733F7" w:rsidP="00942DF1">
            <w:pPr>
              <w:pStyle w:val="a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>Х</w:t>
            </w:r>
            <w:r w:rsidRPr="00B27E52">
              <w:rPr>
                <w:color w:val="000000"/>
              </w:rPr>
              <w:t xml:space="preserve"> Международн</w:t>
            </w:r>
            <w:r>
              <w:rPr>
                <w:color w:val="000000"/>
              </w:rPr>
              <w:t xml:space="preserve">ая </w:t>
            </w:r>
            <w:r w:rsidRPr="00B27E52">
              <w:rPr>
                <w:color w:val="000000"/>
              </w:rPr>
              <w:t>научно-практическ</w:t>
            </w:r>
            <w:r>
              <w:rPr>
                <w:color w:val="000000"/>
              </w:rPr>
              <w:t xml:space="preserve">ая </w:t>
            </w:r>
            <w:r w:rsidRPr="00B27E52">
              <w:rPr>
                <w:color w:val="000000"/>
              </w:rPr>
              <w:t>конференци</w:t>
            </w:r>
            <w:r>
              <w:rPr>
                <w:color w:val="000000"/>
              </w:rPr>
              <w:t xml:space="preserve">я </w:t>
            </w:r>
            <w:r w:rsidRPr="00B27E52">
              <w:rPr>
                <w:color w:val="000000"/>
              </w:rPr>
              <w:t>«М</w:t>
            </w:r>
            <w:r>
              <w:rPr>
                <w:color w:val="000000"/>
              </w:rPr>
              <w:t>ир в эпоху модернизации и глобализации</w:t>
            </w:r>
            <w:r w:rsidRPr="00B27E52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правовые</w:t>
            </w:r>
            <w:r w:rsidRPr="00B27E52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политические</w:t>
            </w:r>
            <w:r w:rsidRPr="00B27E52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экономические</w:t>
            </w:r>
            <w:r w:rsidRPr="00B27E52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технические и </w:t>
            </w:r>
            <w:proofErr w:type="spellStart"/>
            <w:r>
              <w:rPr>
                <w:color w:val="000000"/>
              </w:rPr>
              <w:lastRenderedPageBreak/>
              <w:t>социокультурные</w:t>
            </w:r>
            <w:proofErr w:type="spellEnd"/>
            <w:r>
              <w:rPr>
                <w:color w:val="000000"/>
              </w:rPr>
              <w:t xml:space="preserve"> аспекты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Default="008733F7" w:rsidP="00942DF1">
            <w:pPr>
              <w:tabs>
                <w:tab w:val="left" w:pos="8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02.07.2022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Default="008733F7" w:rsidP="00942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Default="008733F7" w:rsidP="00942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ПГУ,</w:t>
            </w:r>
          </w:p>
          <w:p w:rsidR="008733F7" w:rsidRPr="004841EE" w:rsidRDefault="008733F7" w:rsidP="00942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а.9-206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Default="008733F7" w:rsidP="00942DF1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Преподавате-ли</w:t>
            </w:r>
            <w:proofErr w:type="spellEnd"/>
            <w:proofErr w:type="gramEnd"/>
            <w:r>
              <w:rPr>
                <w:sz w:val="22"/>
                <w:szCs w:val="22"/>
              </w:rPr>
              <w:t>, студенты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B27E52" w:rsidRDefault="008733F7" w:rsidP="00942DF1">
            <w:pPr>
              <w:rPr>
                <w:sz w:val="22"/>
                <w:szCs w:val="22"/>
              </w:rPr>
            </w:pPr>
            <w:r w:rsidRPr="00B27E52">
              <w:rPr>
                <w:color w:val="000000"/>
                <w:sz w:val="22"/>
                <w:szCs w:val="22"/>
              </w:rPr>
              <w:t>разработка и внедрение результатов совместных научных исследований преподавателей, аспирантов, студентов и магистрантов по вопросам и проблемам трансформации мирового сообщества.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Default="008733F7" w:rsidP="00942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3B1D0E" w:rsidRDefault="008733F7" w:rsidP="00942DF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ЭТиМО</w:t>
            </w:r>
            <w:proofErr w:type="spellEnd"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Default="008733F7" w:rsidP="00942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Рожкова Л.В.</w:t>
            </w:r>
          </w:p>
          <w:p w:rsidR="008733F7" w:rsidRDefault="008733F7" w:rsidP="00942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Мишина Н.А.</w:t>
            </w:r>
          </w:p>
          <w:p w:rsidR="008733F7" w:rsidRDefault="008733F7" w:rsidP="00942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Кураторы</w:t>
            </w:r>
          </w:p>
        </w:tc>
      </w:tr>
      <w:tr w:rsidR="008733F7" w:rsidTr="00942DF1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Default="008733F7" w:rsidP="00942D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Вручение дипломов </w:t>
            </w:r>
            <w:r>
              <w:rPr>
                <w:color w:val="000000"/>
                <w:sz w:val="22"/>
                <w:szCs w:val="22"/>
              </w:rPr>
              <w:t>выпускникам кафедры Маркетинг, коммерция и сфера обслуживания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EA08E3" w:rsidRDefault="008733F7" w:rsidP="00942DF1">
            <w:pPr>
              <w:tabs>
                <w:tab w:val="left" w:pos="855"/>
              </w:tabs>
              <w:rPr>
                <w:sz w:val="22"/>
                <w:szCs w:val="22"/>
              </w:rPr>
            </w:pPr>
            <w:r w:rsidRPr="00EA08E3">
              <w:rPr>
                <w:sz w:val="22"/>
                <w:szCs w:val="22"/>
              </w:rPr>
              <w:t>4.07.22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EA08E3" w:rsidRDefault="008733F7" w:rsidP="00942DF1">
            <w:pPr>
              <w:rPr>
                <w:sz w:val="22"/>
                <w:szCs w:val="22"/>
              </w:rPr>
            </w:pPr>
            <w:r w:rsidRPr="00EA08E3">
              <w:rPr>
                <w:sz w:val="22"/>
                <w:szCs w:val="22"/>
              </w:rPr>
              <w:t>12.00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EA08E3" w:rsidRDefault="008733F7" w:rsidP="00942DF1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EA08E3">
              <w:rPr>
                <w:sz w:val="22"/>
                <w:szCs w:val="22"/>
              </w:rPr>
              <w:t>Ауд</w:t>
            </w:r>
            <w:proofErr w:type="spellEnd"/>
            <w:proofErr w:type="gramEnd"/>
            <w:r w:rsidRPr="00EA08E3">
              <w:rPr>
                <w:sz w:val="22"/>
                <w:szCs w:val="22"/>
              </w:rPr>
              <w:t xml:space="preserve"> 9-301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190C04" w:rsidRDefault="008733F7" w:rsidP="00873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Преподаватели студенты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190C04" w:rsidRDefault="008733F7" w:rsidP="00942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Вручение дипломов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0A0D76" w:rsidRDefault="008733F7" w:rsidP="00942DF1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3B1D0E" w:rsidRDefault="008733F7" w:rsidP="00942DF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МКиСО</w:t>
            </w:r>
            <w:proofErr w:type="spellEnd"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3B1D0E" w:rsidRDefault="008733F7" w:rsidP="00942DF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Балахонова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</w:tr>
      <w:tr w:rsidR="008733F7" w:rsidTr="00942DF1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Default="008733F7" w:rsidP="00942D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Торжественное вручение дипломов выпускникам специальности «Таможенное дело»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3B1D0E" w:rsidRDefault="008733F7" w:rsidP="00942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04.07.2022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3B1D0E" w:rsidRDefault="008733F7" w:rsidP="00942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08213E" w:rsidRDefault="008733F7" w:rsidP="00942DF1">
            <w:pPr>
              <w:rPr>
                <w:sz w:val="22"/>
                <w:szCs w:val="22"/>
              </w:rPr>
            </w:pPr>
            <w:r w:rsidRPr="0008213E">
              <w:rPr>
                <w:sz w:val="22"/>
                <w:szCs w:val="22"/>
              </w:rPr>
              <w:t>актовый зал 9-го корпуса ПГУ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190C04" w:rsidRDefault="008733F7" w:rsidP="00942DF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Выпускники специальности «Таможенное дело», представители руководства университета, </w:t>
            </w:r>
            <w:proofErr w:type="spellStart"/>
            <w:r>
              <w:rPr>
                <w:color w:val="000000"/>
                <w:sz w:val="22"/>
                <w:szCs w:val="22"/>
              </w:rPr>
              <w:t>ИЭиУ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кафедры </w:t>
            </w:r>
            <w:proofErr w:type="spellStart"/>
            <w:r>
              <w:rPr>
                <w:color w:val="000000"/>
                <w:sz w:val="22"/>
                <w:szCs w:val="22"/>
              </w:rPr>
              <w:t>МиЭБ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ППС кафедры </w:t>
            </w:r>
            <w:proofErr w:type="spellStart"/>
            <w:r>
              <w:rPr>
                <w:color w:val="000000"/>
                <w:sz w:val="22"/>
                <w:szCs w:val="22"/>
              </w:rPr>
              <w:t>МиЭБ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190C04" w:rsidRDefault="008733F7" w:rsidP="00942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Сплочение коллектива выпускников </w:t>
            </w:r>
            <w:r>
              <w:rPr>
                <w:color w:val="000000"/>
                <w:sz w:val="22"/>
                <w:szCs w:val="22"/>
              </w:rPr>
              <w:t>специальности «Таможенное дело»</w:t>
            </w:r>
            <w:r>
              <w:rPr>
                <w:sz w:val="22"/>
                <w:szCs w:val="22"/>
              </w:rPr>
              <w:t>, популяризация специальности «Таможенное дело» в массы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0A0D76" w:rsidRDefault="008733F7" w:rsidP="00942DF1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3B1D0E" w:rsidRDefault="008733F7" w:rsidP="00942DF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МиЭБ</w:t>
            </w:r>
            <w:proofErr w:type="spellEnd"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3B1D0E" w:rsidRDefault="008733F7" w:rsidP="00942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Солдатова С.С.</w:t>
            </w:r>
          </w:p>
        </w:tc>
      </w:tr>
      <w:tr w:rsidR="008733F7" w:rsidTr="00942DF1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Default="008733F7" w:rsidP="00942D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Торжественное вручение дипломов выпускникам </w:t>
            </w:r>
            <w:r>
              <w:rPr>
                <w:sz w:val="22"/>
                <w:szCs w:val="22"/>
              </w:rPr>
              <w:t>специальности «Экономическая безопасность»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08213E" w:rsidRDefault="008733F7" w:rsidP="00942DF1">
            <w:pPr>
              <w:tabs>
                <w:tab w:val="left" w:pos="8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06.07.2022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08213E" w:rsidRDefault="008733F7" w:rsidP="00942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08213E" w:rsidRDefault="008733F7" w:rsidP="00942DF1">
            <w:pPr>
              <w:rPr>
                <w:sz w:val="22"/>
                <w:szCs w:val="22"/>
              </w:rPr>
            </w:pPr>
            <w:r w:rsidRPr="0008213E">
              <w:rPr>
                <w:sz w:val="22"/>
                <w:szCs w:val="22"/>
              </w:rPr>
              <w:t>актовый зал 9-го корпуса ПГУ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190C04" w:rsidRDefault="008733F7" w:rsidP="00942DF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Выпускники  </w:t>
            </w:r>
            <w:r>
              <w:rPr>
                <w:sz w:val="22"/>
                <w:szCs w:val="22"/>
              </w:rPr>
              <w:t>специальности «Экономическая безопасность»</w:t>
            </w:r>
            <w:r>
              <w:rPr>
                <w:color w:val="000000"/>
                <w:sz w:val="22"/>
                <w:szCs w:val="22"/>
              </w:rPr>
              <w:t xml:space="preserve">, представители руководства университета, </w:t>
            </w:r>
            <w:proofErr w:type="spellStart"/>
            <w:r>
              <w:rPr>
                <w:color w:val="000000"/>
                <w:sz w:val="22"/>
                <w:szCs w:val="22"/>
              </w:rPr>
              <w:t>ИЭиУ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кафедры </w:t>
            </w:r>
            <w:proofErr w:type="spellStart"/>
            <w:r>
              <w:rPr>
                <w:color w:val="000000"/>
                <w:sz w:val="22"/>
                <w:szCs w:val="22"/>
              </w:rPr>
              <w:t>МиЭБ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ППС кафедры </w:t>
            </w:r>
            <w:proofErr w:type="spellStart"/>
            <w:r>
              <w:rPr>
                <w:color w:val="000000"/>
                <w:sz w:val="22"/>
                <w:szCs w:val="22"/>
              </w:rPr>
              <w:t>МиЭБ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190C04" w:rsidRDefault="008733F7" w:rsidP="00942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Сплочение коллектива выпускников специальности «Экономическая безопасность», популяризация специальности экономист в массы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0A0D76" w:rsidRDefault="008733F7" w:rsidP="00942DF1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3B1D0E" w:rsidRDefault="008733F7" w:rsidP="00942DF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МиЭБ</w:t>
            </w:r>
            <w:proofErr w:type="spellEnd"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3B1D0E" w:rsidRDefault="008733F7" w:rsidP="00942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 А.Ю.</w:t>
            </w:r>
          </w:p>
        </w:tc>
      </w:tr>
      <w:tr w:rsidR="008733F7" w:rsidTr="00942DF1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3B1D0E" w:rsidRDefault="008733F7" w:rsidP="00942D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Вручение дипломов 18ЭГ1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3B1D0E" w:rsidRDefault="008733F7" w:rsidP="00942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7.07.2022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3B1D0E" w:rsidRDefault="008733F7" w:rsidP="00942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060A9A" w:rsidRDefault="008733F7" w:rsidP="00942DF1">
            <w:pPr>
              <w:rPr>
                <w:sz w:val="22"/>
                <w:szCs w:val="22"/>
                <w:highlight w:val="yellow"/>
              </w:rPr>
            </w:pPr>
            <w:r w:rsidRPr="000C6E2D">
              <w:rPr>
                <w:sz w:val="22"/>
                <w:szCs w:val="22"/>
              </w:rPr>
              <w:t xml:space="preserve">Актовый зал 9 </w:t>
            </w:r>
            <w:proofErr w:type="spellStart"/>
            <w:proofErr w:type="gramStart"/>
            <w:r w:rsidRPr="000C6E2D">
              <w:rPr>
                <w:sz w:val="22"/>
                <w:szCs w:val="22"/>
              </w:rPr>
              <w:t>корп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3B1D0E" w:rsidRDefault="008733F7" w:rsidP="00942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гр. 18ЭГ1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3B1D0E" w:rsidRDefault="008733F7" w:rsidP="00942DF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вручение дипломов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0A0D76" w:rsidRDefault="008733F7" w:rsidP="00942DF1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Default="008733F7" w:rsidP="00942DF1">
            <w:proofErr w:type="spellStart"/>
            <w:r>
              <w:rPr>
                <w:sz w:val="22"/>
                <w:szCs w:val="22"/>
              </w:rPr>
              <w:t>ГУиСР</w:t>
            </w:r>
            <w:proofErr w:type="spellEnd"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3B1D0E" w:rsidRDefault="008733F7" w:rsidP="00942DF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t>С.И.Неделько</w:t>
            </w:r>
            <w:proofErr w:type="spellEnd"/>
            <w:r>
              <w:t xml:space="preserve">, </w:t>
            </w:r>
            <w:proofErr w:type="spellStart"/>
            <w:r>
              <w:t>И.А.Мурзина</w:t>
            </w:r>
            <w:proofErr w:type="spellEnd"/>
          </w:p>
        </w:tc>
      </w:tr>
      <w:tr w:rsidR="008733F7" w:rsidTr="006161A7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EC4C60" w:rsidRDefault="008733F7" w:rsidP="00942DF1">
            <w:pPr>
              <w:spacing w:before="12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Вручение дипломов выпускникам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правления «Экономика»,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филь</w:t>
            </w:r>
            <w:proofErr w:type="gramStart"/>
            <w:r>
              <w:rPr>
                <w:sz w:val="20"/>
                <w:szCs w:val="20"/>
              </w:rPr>
              <w:t>«Э</w:t>
            </w:r>
            <w:proofErr w:type="gramEnd"/>
            <w:r>
              <w:rPr>
                <w:sz w:val="20"/>
                <w:szCs w:val="20"/>
              </w:rPr>
              <w:t>кономика предприятий и 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ганизаций»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0C7C11" w:rsidRDefault="008733F7" w:rsidP="00942DF1">
            <w:pPr>
              <w:spacing w:before="12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11.07.2022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0068A8" w:rsidRDefault="008733F7" w:rsidP="00942DF1">
            <w:pPr>
              <w:spacing w:before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согласованию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80585A" w:rsidRDefault="008733F7" w:rsidP="00942DF1">
            <w:pPr>
              <w:spacing w:before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«Экономика и финансы»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F7" w:rsidRPr="003B1D0E" w:rsidRDefault="008733F7" w:rsidP="00942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185887">
              <w:rPr>
                <w:sz w:val="22"/>
                <w:szCs w:val="22"/>
              </w:rPr>
              <w:t>ыпускники, родители, преподаватели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F7" w:rsidRPr="003B1D0E" w:rsidRDefault="008733F7" w:rsidP="008733F7">
            <w:pPr>
              <w:rPr>
                <w:sz w:val="22"/>
                <w:szCs w:val="22"/>
              </w:rPr>
            </w:pPr>
            <w:r w:rsidRPr="00185887">
              <w:rPr>
                <w:sz w:val="22"/>
                <w:szCs w:val="22"/>
              </w:rPr>
              <w:t xml:space="preserve">Вручение дипломов выпускникам </w:t>
            </w:r>
            <w:r>
              <w:rPr>
                <w:sz w:val="22"/>
                <w:szCs w:val="22"/>
              </w:rPr>
              <w:t>кафедры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0A0D76" w:rsidRDefault="008733F7" w:rsidP="00942DF1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80585A" w:rsidRDefault="008733F7" w:rsidP="00942DF1">
            <w:pPr>
              <w:spacing w:before="120"/>
              <w:rPr>
                <w:color w:val="000000"/>
                <w:sz w:val="20"/>
                <w:szCs w:val="20"/>
              </w:rPr>
            </w:pPr>
            <w:r w:rsidRPr="0080585A">
              <w:rPr>
                <w:color w:val="000000"/>
                <w:sz w:val="20"/>
                <w:szCs w:val="20"/>
              </w:rPr>
              <w:t>Каф. «</w:t>
            </w:r>
            <w:proofErr w:type="spellStart"/>
            <w:r w:rsidRPr="0080585A">
              <w:rPr>
                <w:color w:val="000000"/>
                <w:sz w:val="20"/>
                <w:szCs w:val="20"/>
              </w:rPr>
              <w:t>ЭиФ</w:t>
            </w:r>
            <w:proofErr w:type="spellEnd"/>
            <w:r w:rsidRPr="0080585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Default="008733F7" w:rsidP="00942DF1">
            <w:pPr>
              <w:spacing w:before="12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Понукалин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А.В.,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color w:val="000000"/>
                <w:sz w:val="20"/>
                <w:szCs w:val="20"/>
              </w:rPr>
              <w:t>.э.н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доцент, зав. каф. </w:t>
            </w:r>
            <w:proofErr w:type="spellStart"/>
            <w:r>
              <w:rPr>
                <w:color w:val="000000"/>
                <w:sz w:val="20"/>
                <w:szCs w:val="20"/>
              </w:rPr>
              <w:t>ЭиФ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  <w:p w:rsidR="008733F7" w:rsidRPr="0080585A" w:rsidRDefault="008733F7" w:rsidP="00942DF1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8733F7" w:rsidTr="00B5785E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Default="008733F7" w:rsidP="00A62D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Вручение дипломов группы 18ЭЭу3</w:t>
            </w:r>
          </w:p>
          <w:p w:rsidR="008733F7" w:rsidRDefault="008733F7" w:rsidP="00A62D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Направление 38.03.01, профиль "Бухгалтерский учет, анализ и аудит"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7526D7" w:rsidRDefault="008733F7" w:rsidP="00A62DDC">
            <w:pPr>
              <w:tabs>
                <w:tab w:val="left" w:pos="855"/>
              </w:tabs>
              <w:rPr>
                <w:sz w:val="22"/>
                <w:szCs w:val="22"/>
              </w:rPr>
            </w:pPr>
            <w:r w:rsidRPr="007526D7">
              <w:rPr>
                <w:sz w:val="22"/>
                <w:szCs w:val="22"/>
              </w:rPr>
              <w:t>12.07.2022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7526D7" w:rsidRDefault="008733F7" w:rsidP="00A62DDC">
            <w:pPr>
              <w:rPr>
                <w:sz w:val="22"/>
                <w:szCs w:val="22"/>
              </w:rPr>
            </w:pPr>
            <w:r w:rsidRPr="007526D7">
              <w:rPr>
                <w:sz w:val="22"/>
                <w:szCs w:val="22"/>
              </w:rPr>
              <w:t>15.20-15.30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7526D7" w:rsidRDefault="008733F7" w:rsidP="00A62DDC">
            <w:pPr>
              <w:rPr>
                <w:sz w:val="22"/>
                <w:szCs w:val="22"/>
              </w:rPr>
            </w:pPr>
            <w:r w:rsidRPr="007526D7">
              <w:rPr>
                <w:sz w:val="22"/>
                <w:szCs w:val="22"/>
              </w:rPr>
              <w:t xml:space="preserve">9 корпус, актовый зал </w:t>
            </w:r>
            <w:proofErr w:type="spellStart"/>
            <w:r w:rsidRPr="007526D7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190C04" w:rsidRDefault="008733F7" w:rsidP="00A62D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18ЭЭу3, штатный и руководящий состав кафедры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190C04" w:rsidRDefault="008733F7" w:rsidP="00A62D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Вручение дипломов бакалавров очников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0A0D76" w:rsidRDefault="008733F7" w:rsidP="00942DF1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3B1D0E" w:rsidRDefault="008733F7" w:rsidP="00A62D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Каф. </w:t>
            </w:r>
            <w:proofErr w:type="spellStart"/>
            <w:r>
              <w:rPr>
                <w:sz w:val="22"/>
                <w:szCs w:val="22"/>
              </w:rPr>
              <w:t>БУНиА</w:t>
            </w:r>
            <w:proofErr w:type="spellEnd"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3B1D0E" w:rsidRDefault="008733F7" w:rsidP="00A62D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Сазонова И.В.</w:t>
            </w:r>
          </w:p>
        </w:tc>
      </w:tr>
      <w:tr w:rsidR="008733F7" w:rsidTr="002B165E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F7" w:rsidRPr="003B1D0E" w:rsidRDefault="008733F7" w:rsidP="00A62DDC">
            <w:pPr>
              <w:rPr>
                <w:color w:val="000000"/>
                <w:sz w:val="22"/>
                <w:szCs w:val="22"/>
              </w:rPr>
            </w:pPr>
            <w:r w:rsidRPr="00185887">
              <w:rPr>
                <w:color w:val="000000"/>
                <w:spacing w:val="-4"/>
                <w:sz w:val="22"/>
                <w:szCs w:val="22"/>
              </w:rPr>
              <w:t>Вручение дипломов 1</w:t>
            </w:r>
            <w:r>
              <w:rPr>
                <w:color w:val="000000"/>
                <w:spacing w:val="-4"/>
                <w:sz w:val="22"/>
                <w:szCs w:val="22"/>
              </w:rPr>
              <w:t>8</w:t>
            </w:r>
            <w:r w:rsidRPr="00185887">
              <w:rPr>
                <w:color w:val="000000"/>
                <w:spacing w:val="-4"/>
                <w:sz w:val="22"/>
                <w:szCs w:val="22"/>
              </w:rPr>
              <w:t>ЭЧ1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F7" w:rsidRPr="003B1D0E" w:rsidRDefault="008733F7" w:rsidP="00A62D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185887">
              <w:rPr>
                <w:sz w:val="22"/>
                <w:szCs w:val="22"/>
              </w:rPr>
              <w:t>.07.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F7" w:rsidRPr="003B1D0E" w:rsidRDefault="008733F7" w:rsidP="00A62DDC">
            <w:pPr>
              <w:jc w:val="center"/>
              <w:rPr>
                <w:sz w:val="22"/>
                <w:szCs w:val="22"/>
              </w:rPr>
            </w:pPr>
            <w:r w:rsidRPr="001858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18588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185887">
              <w:rPr>
                <w:sz w:val="22"/>
                <w:szCs w:val="22"/>
              </w:rPr>
              <w:t>0 -17.00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F7" w:rsidRPr="00060A9A" w:rsidRDefault="008733F7" w:rsidP="00A62DDC">
            <w:pPr>
              <w:rPr>
                <w:sz w:val="22"/>
                <w:szCs w:val="22"/>
                <w:highlight w:val="yellow"/>
              </w:rPr>
            </w:pPr>
            <w:r w:rsidRPr="00185887">
              <w:rPr>
                <w:sz w:val="22"/>
                <w:szCs w:val="22"/>
              </w:rPr>
              <w:t xml:space="preserve">Ауд. </w:t>
            </w:r>
            <w:r w:rsidRPr="00771A4C">
              <w:rPr>
                <w:sz w:val="22"/>
                <w:szCs w:val="22"/>
              </w:rPr>
              <w:t>9-512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F7" w:rsidRPr="003B1D0E" w:rsidRDefault="008733F7" w:rsidP="00A62D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185887">
              <w:rPr>
                <w:sz w:val="22"/>
                <w:szCs w:val="22"/>
              </w:rPr>
              <w:t>ыпускники, родители, преподаватели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F7" w:rsidRPr="003B1D0E" w:rsidRDefault="008733F7" w:rsidP="00A62DDC">
            <w:pPr>
              <w:rPr>
                <w:sz w:val="22"/>
                <w:szCs w:val="22"/>
              </w:rPr>
            </w:pPr>
            <w:r w:rsidRPr="00185887">
              <w:rPr>
                <w:sz w:val="22"/>
                <w:szCs w:val="22"/>
              </w:rPr>
              <w:t>Вручение дипломов выпускникам направления Бизнес-информатика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0A0D76" w:rsidRDefault="008733F7" w:rsidP="00942DF1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F7" w:rsidRPr="003B1D0E" w:rsidRDefault="008733F7" w:rsidP="00A62DDC">
            <w:pPr>
              <w:jc w:val="center"/>
              <w:rPr>
                <w:bCs/>
                <w:color w:val="000000"/>
                <w:sz w:val="22"/>
                <w:szCs w:val="22"/>
                <w:shd w:val="clear" w:color="auto" w:fill="F3F5F5"/>
              </w:rPr>
            </w:pPr>
            <w:r>
              <w:rPr>
                <w:sz w:val="22"/>
                <w:szCs w:val="22"/>
              </w:rPr>
              <w:t>ЦЭ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F7" w:rsidRPr="003B1D0E" w:rsidRDefault="008733F7" w:rsidP="00A62DD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з</w:t>
            </w:r>
            <w:r w:rsidRPr="00185887">
              <w:rPr>
                <w:sz w:val="22"/>
                <w:szCs w:val="22"/>
              </w:rPr>
              <w:t xml:space="preserve">ав. кафедрой </w:t>
            </w:r>
            <w:r>
              <w:rPr>
                <w:sz w:val="22"/>
                <w:szCs w:val="22"/>
              </w:rPr>
              <w:t>ЦЭ Кузнецова Т.Е.</w:t>
            </w:r>
          </w:p>
        </w:tc>
      </w:tr>
      <w:tr w:rsidR="008733F7" w:rsidTr="00942DF1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Default="008733F7" w:rsidP="00942D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Торжественное вручение дипломов выпускникам очной формы обучения направления «Менеджмент», профиль «Менеджмент организации»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08213E" w:rsidRDefault="008733F7" w:rsidP="00942DF1">
            <w:pPr>
              <w:tabs>
                <w:tab w:val="left" w:pos="8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12.07.2021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08213E" w:rsidRDefault="008733F7" w:rsidP="00942DF1">
            <w:pPr>
              <w:rPr>
                <w:sz w:val="22"/>
                <w:szCs w:val="22"/>
              </w:rPr>
            </w:pPr>
            <w:r w:rsidRPr="0008213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08213E">
              <w:rPr>
                <w:sz w:val="22"/>
                <w:szCs w:val="22"/>
              </w:rPr>
              <w:t>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08213E" w:rsidRDefault="008733F7" w:rsidP="00942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ПГУ, 9 корпус, ауд.9-213а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190C04" w:rsidRDefault="008733F7" w:rsidP="00942DF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Выпускники  направления «Менеджмент» представители руководства университета, </w:t>
            </w:r>
            <w:proofErr w:type="spellStart"/>
            <w:r>
              <w:rPr>
                <w:color w:val="000000"/>
                <w:sz w:val="22"/>
                <w:szCs w:val="22"/>
              </w:rPr>
              <w:t>ИЭиУ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кафедры </w:t>
            </w:r>
            <w:proofErr w:type="spellStart"/>
            <w:r>
              <w:rPr>
                <w:color w:val="000000"/>
                <w:sz w:val="22"/>
                <w:szCs w:val="22"/>
              </w:rPr>
              <w:t>МиЭБ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ППС кафедры </w:t>
            </w:r>
            <w:proofErr w:type="spellStart"/>
            <w:r>
              <w:rPr>
                <w:color w:val="000000"/>
                <w:sz w:val="22"/>
                <w:szCs w:val="22"/>
              </w:rPr>
              <w:t>МиЭБ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190C04" w:rsidRDefault="008733F7" w:rsidP="00942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Сплочение коллектива выпускников направления  «Менеджмент», популяризация специальности менеджер в массы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0A0D76" w:rsidRDefault="008733F7" w:rsidP="00942DF1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3B1D0E" w:rsidRDefault="008733F7" w:rsidP="00942DF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МиЭБ</w:t>
            </w:r>
            <w:proofErr w:type="spellEnd"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3B1D0E" w:rsidRDefault="008733F7" w:rsidP="00942DF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Шурупова</w:t>
            </w:r>
            <w:proofErr w:type="spellEnd"/>
            <w:r>
              <w:rPr>
                <w:sz w:val="22"/>
                <w:szCs w:val="22"/>
              </w:rPr>
              <w:t xml:space="preserve"> Т.Я</w:t>
            </w:r>
          </w:p>
        </w:tc>
      </w:tr>
      <w:tr w:rsidR="008733F7" w:rsidTr="00942DF1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6107A8" w:rsidRDefault="008733F7" w:rsidP="00942D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Вручение дипломов выпускникам-бакалаврам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631A16" w:rsidRDefault="008733F7" w:rsidP="00942DF1">
            <w:pPr>
              <w:tabs>
                <w:tab w:val="left" w:pos="855"/>
              </w:tabs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12.07.2021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631A16" w:rsidRDefault="008733F7" w:rsidP="00942DF1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Default="008733F7" w:rsidP="00942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ПГУ,</w:t>
            </w:r>
          </w:p>
          <w:p w:rsidR="008733F7" w:rsidRPr="00631A16" w:rsidRDefault="008733F7" w:rsidP="00942DF1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а.9-206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190C04" w:rsidRDefault="008733F7" w:rsidP="00942DF1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Преподавате-ли</w:t>
            </w:r>
            <w:proofErr w:type="spellEnd"/>
            <w:proofErr w:type="gramEnd"/>
            <w:r>
              <w:rPr>
                <w:sz w:val="22"/>
                <w:szCs w:val="22"/>
              </w:rPr>
              <w:t>, студенты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190C04" w:rsidRDefault="008733F7" w:rsidP="00942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 – завершение </w:t>
            </w:r>
            <w:proofErr w:type="gramStart"/>
            <w:r>
              <w:rPr>
                <w:sz w:val="22"/>
                <w:szCs w:val="22"/>
              </w:rPr>
              <w:t>обучения по программе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бакалавриата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313483" w:rsidRDefault="008733F7" w:rsidP="00942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факультетский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3B1D0E" w:rsidRDefault="008733F7" w:rsidP="00942DF1">
            <w:pPr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Default="008733F7" w:rsidP="00942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Рожкова Л.В.</w:t>
            </w:r>
          </w:p>
          <w:p w:rsidR="008733F7" w:rsidRPr="003B1D0E" w:rsidRDefault="008733F7" w:rsidP="00942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Кураторы</w:t>
            </w:r>
          </w:p>
        </w:tc>
      </w:tr>
      <w:tr w:rsidR="008733F7" w:rsidTr="00942DF1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3B1D0E" w:rsidRDefault="008733F7" w:rsidP="00942DF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Вручение дипломов выпускникам-магистрам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3B1D0E" w:rsidRDefault="008733F7" w:rsidP="00942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3B1D0E" w:rsidRDefault="008733F7" w:rsidP="00942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Default="008733F7" w:rsidP="00942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ПГУ,</w:t>
            </w:r>
          </w:p>
          <w:p w:rsidR="008733F7" w:rsidRPr="003B1D0E" w:rsidRDefault="008733F7" w:rsidP="00942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а.9-206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3B1D0E" w:rsidRDefault="008733F7" w:rsidP="00942DF1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Преподавате-ли</w:t>
            </w:r>
            <w:proofErr w:type="spellEnd"/>
            <w:proofErr w:type="gramEnd"/>
            <w:r>
              <w:rPr>
                <w:sz w:val="22"/>
                <w:szCs w:val="22"/>
              </w:rPr>
              <w:t>, студенты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3B1D0E" w:rsidRDefault="008733F7" w:rsidP="00942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 – завершение </w:t>
            </w:r>
            <w:proofErr w:type="gramStart"/>
            <w:r>
              <w:rPr>
                <w:sz w:val="22"/>
                <w:szCs w:val="22"/>
              </w:rPr>
              <w:t>обучения по программе</w:t>
            </w:r>
            <w:proofErr w:type="gramEnd"/>
            <w:r>
              <w:rPr>
                <w:sz w:val="22"/>
                <w:szCs w:val="22"/>
              </w:rPr>
              <w:t xml:space="preserve"> магистратуры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3B1D0E" w:rsidRDefault="008733F7" w:rsidP="00942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факультетский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3B1D0E" w:rsidRDefault="008733F7" w:rsidP="00942DF1">
            <w:pPr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Default="008733F7" w:rsidP="00942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Рожкова Л.В.</w:t>
            </w:r>
          </w:p>
          <w:p w:rsidR="008733F7" w:rsidRPr="003B1D0E" w:rsidRDefault="008733F7" w:rsidP="00942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Кураторы</w:t>
            </w:r>
          </w:p>
        </w:tc>
      </w:tr>
      <w:tr w:rsidR="008733F7" w:rsidTr="00942DF1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3B1D0E" w:rsidRDefault="008733F7" w:rsidP="00942D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Выдача дипломов бакалавры 18ЭП1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172C7C" w:rsidRDefault="008733F7" w:rsidP="00942DF1">
            <w:pPr>
              <w:rPr>
                <w:sz w:val="22"/>
                <w:szCs w:val="22"/>
              </w:rPr>
            </w:pPr>
            <w:r w:rsidRPr="00172C7C">
              <w:rPr>
                <w:sz w:val="22"/>
                <w:szCs w:val="22"/>
              </w:rPr>
              <w:t>14.07.2022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172C7C" w:rsidRDefault="008733F7" w:rsidP="00942DF1">
            <w:pPr>
              <w:rPr>
                <w:sz w:val="22"/>
                <w:szCs w:val="22"/>
              </w:rPr>
            </w:pPr>
            <w:r w:rsidRPr="00172C7C">
              <w:rPr>
                <w:sz w:val="22"/>
                <w:szCs w:val="22"/>
              </w:rPr>
              <w:t>13.00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172C7C" w:rsidRDefault="008733F7" w:rsidP="00942DF1">
            <w:pPr>
              <w:rPr>
                <w:sz w:val="22"/>
                <w:szCs w:val="22"/>
              </w:rPr>
            </w:pPr>
            <w:r w:rsidRPr="00172C7C">
              <w:rPr>
                <w:sz w:val="22"/>
                <w:szCs w:val="22"/>
              </w:rPr>
              <w:t>актовый зал 9 корп.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3B1D0E" w:rsidRDefault="008733F7" w:rsidP="00942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студенты, преподавател</w:t>
            </w:r>
            <w:r>
              <w:rPr>
                <w:sz w:val="22"/>
                <w:szCs w:val="22"/>
              </w:rPr>
              <w:lastRenderedPageBreak/>
              <w:t>и, родители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3B1D0E" w:rsidRDefault="008733F7" w:rsidP="00942DF1">
            <w:pPr>
              <w:rPr>
                <w:sz w:val="22"/>
                <w:szCs w:val="22"/>
              </w:rPr>
            </w:pPr>
            <w:r w:rsidRPr="00172C7C">
              <w:rPr>
                <w:sz w:val="22"/>
                <w:szCs w:val="22"/>
              </w:rPr>
              <w:lastRenderedPageBreak/>
              <w:t>Выдача дипломов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0A0D76" w:rsidRDefault="008733F7" w:rsidP="00942DF1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3B1D0E" w:rsidRDefault="008733F7" w:rsidP="00942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кафедра </w:t>
            </w:r>
            <w:proofErr w:type="spellStart"/>
            <w:r>
              <w:rPr>
                <w:sz w:val="22"/>
                <w:szCs w:val="22"/>
              </w:rPr>
              <w:t>СиУП</w:t>
            </w:r>
            <w:proofErr w:type="spellEnd"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Default="008733F7" w:rsidP="00942DF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Мордишева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Л.Н.</w:t>
            </w:r>
          </w:p>
          <w:p w:rsidR="008733F7" w:rsidRPr="003B1D0E" w:rsidRDefault="008733F7" w:rsidP="00942D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Каримова Л.Ф</w:t>
            </w:r>
          </w:p>
        </w:tc>
      </w:tr>
      <w:tr w:rsidR="008733F7" w:rsidTr="00DA0A43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F7" w:rsidRDefault="008733F7" w:rsidP="00A62DDC">
            <w:pPr>
              <w:rPr>
                <w:color w:val="000000"/>
                <w:spacing w:val="-4"/>
                <w:sz w:val="22"/>
                <w:szCs w:val="22"/>
              </w:rPr>
            </w:pPr>
            <w:r w:rsidRPr="00185887">
              <w:rPr>
                <w:color w:val="000000"/>
                <w:spacing w:val="-4"/>
                <w:sz w:val="22"/>
                <w:szCs w:val="22"/>
              </w:rPr>
              <w:lastRenderedPageBreak/>
              <w:t xml:space="preserve">Вручение дипломов </w:t>
            </w:r>
          </w:p>
          <w:p w:rsidR="008733F7" w:rsidRPr="003B1D0E" w:rsidRDefault="008733F7" w:rsidP="00A62D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гр. 20ээм2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F7" w:rsidRPr="003B1D0E" w:rsidRDefault="008733F7" w:rsidP="00A62DDC">
            <w:pPr>
              <w:tabs>
                <w:tab w:val="left" w:pos="8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85887">
              <w:rPr>
                <w:sz w:val="22"/>
                <w:szCs w:val="22"/>
              </w:rPr>
              <w:t>.07.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F7" w:rsidRPr="003B1D0E" w:rsidRDefault="008733F7" w:rsidP="00A62DDC">
            <w:pPr>
              <w:rPr>
                <w:sz w:val="22"/>
                <w:szCs w:val="22"/>
              </w:rPr>
            </w:pPr>
            <w:r w:rsidRPr="001858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18588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185887">
              <w:rPr>
                <w:sz w:val="22"/>
                <w:szCs w:val="22"/>
              </w:rPr>
              <w:t>0 -17.00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F7" w:rsidRPr="003B1D0E" w:rsidRDefault="008733F7" w:rsidP="00A62DDC">
            <w:pPr>
              <w:rPr>
                <w:sz w:val="22"/>
                <w:szCs w:val="22"/>
              </w:rPr>
            </w:pPr>
            <w:r w:rsidRPr="00185887">
              <w:rPr>
                <w:sz w:val="22"/>
                <w:szCs w:val="22"/>
              </w:rPr>
              <w:t xml:space="preserve">Ауд. </w:t>
            </w:r>
            <w:r w:rsidRPr="00771A4C">
              <w:rPr>
                <w:sz w:val="22"/>
                <w:szCs w:val="22"/>
              </w:rPr>
              <w:t>9-512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F7" w:rsidRPr="003B1D0E" w:rsidRDefault="008733F7" w:rsidP="00A62D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185887">
              <w:rPr>
                <w:sz w:val="22"/>
                <w:szCs w:val="22"/>
              </w:rPr>
              <w:t>ыпускники, родители, преподаватели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F7" w:rsidRPr="003B1D0E" w:rsidRDefault="008733F7" w:rsidP="00A62DDC">
            <w:pPr>
              <w:rPr>
                <w:sz w:val="22"/>
                <w:szCs w:val="22"/>
              </w:rPr>
            </w:pPr>
            <w:r w:rsidRPr="00185887">
              <w:rPr>
                <w:sz w:val="22"/>
                <w:szCs w:val="22"/>
              </w:rPr>
              <w:t>Вручение дипломов выпускникам направления Бизнес-информатика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F7" w:rsidRPr="000A0D76" w:rsidRDefault="008733F7" w:rsidP="00942DF1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0A0D76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F7" w:rsidRPr="003B1D0E" w:rsidRDefault="008733F7" w:rsidP="00A62D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ЦЭ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F7" w:rsidRPr="003B1D0E" w:rsidRDefault="008733F7" w:rsidP="00A62D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з</w:t>
            </w:r>
            <w:r w:rsidRPr="00185887">
              <w:rPr>
                <w:sz w:val="22"/>
                <w:szCs w:val="22"/>
              </w:rPr>
              <w:t xml:space="preserve">ав. кафедрой </w:t>
            </w:r>
            <w:r>
              <w:rPr>
                <w:sz w:val="22"/>
                <w:szCs w:val="22"/>
              </w:rPr>
              <w:t>ЦЭ Кузнецова Т.Е.</w:t>
            </w:r>
          </w:p>
        </w:tc>
      </w:tr>
    </w:tbl>
    <w:p w:rsidR="00C93113" w:rsidRPr="000A0D76" w:rsidRDefault="00C93113" w:rsidP="000A0D76">
      <w:pPr>
        <w:tabs>
          <w:tab w:val="left" w:pos="2127"/>
        </w:tabs>
        <w:jc w:val="right"/>
        <w:rPr>
          <w:b/>
          <w:sz w:val="22"/>
          <w:szCs w:val="22"/>
        </w:rPr>
      </w:pPr>
    </w:p>
    <w:sectPr w:rsidR="00C93113" w:rsidRPr="000A0D76" w:rsidSect="00E5695C">
      <w:pgSz w:w="16838" w:h="11906" w:orient="landscape"/>
      <w:pgMar w:top="851" w:right="680" w:bottom="170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E1F"/>
    <w:multiLevelType w:val="hybridMultilevel"/>
    <w:tmpl w:val="8EAAA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D5878"/>
    <w:multiLevelType w:val="hybridMultilevel"/>
    <w:tmpl w:val="92E4AE2C"/>
    <w:lvl w:ilvl="0" w:tplc="0419000F">
      <w:start w:val="1"/>
      <w:numFmt w:val="decimal"/>
      <w:lvlText w:val="%1."/>
      <w:lvlJc w:val="left"/>
      <w:pPr>
        <w:ind w:left="2705" w:hanging="360"/>
      </w:p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">
    <w:nsid w:val="1A7A68F8"/>
    <w:multiLevelType w:val="hybridMultilevel"/>
    <w:tmpl w:val="33D4A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F097C"/>
    <w:multiLevelType w:val="hybridMultilevel"/>
    <w:tmpl w:val="143A5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26FF1"/>
    <w:multiLevelType w:val="hybridMultilevel"/>
    <w:tmpl w:val="71DC7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712EF"/>
    <w:multiLevelType w:val="hybridMultilevel"/>
    <w:tmpl w:val="51522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F3AF8"/>
    <w:multiLevelType w:val="hybridMultilevel"/>
    <w:tmpl w:val="FC0A9B6E"/>
    <w:lvl w:ilvl="0" w:tplc="88C2D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B35A60"/>
    <w:multiLevelType w:val="hybridMultilevel"/>
    <w:tmpl w:val="BC5A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E4293"/>
    <w:multiLevelType w:val="hybridMultilevel"/>
    <w:tmpl w:val="4CF4A6E4"/>
    <w:lvl w:ilvl="0" w:tplc="CE10CD2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22A95"/>
    <w:multiLevelType w:val="hybridMultilevel"/>
    <w:tmpl w:val="BDD89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07E1E"/>
    <w:multiLevelType w:val="hybridMultilevel"/>
    <w:tmpl w:val="1FE02808"/>
    <w:lvl w:ilvl="0" w:tplc="03542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7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BE4"/>
    <w:rsid w:val="00000337"/>
    <w:rsid w:val="00005401"/>
    <w:rsid w:val="0000777B"/>
    <w:rsid w:val="00023C83"/>
    <w:rsid w:val="0003401D"/>
    <w:rsid w:val="00060982"/>
    <w:rsid w:val="00060A9A"/>
    <w:rsid w:val="000652FB"/>
    <w:rsid w:val="00066AC5"/>
    <w:rsid w:val="000A0D76"/>
    <w:rsid w:val="000A1049"/>
    <w:rsid w:val="000A34EC"/>
    <w:rsid w:val="000C2CC9"/>
    <w:rsid w:val="000C717D"/>
    <w:rsid w:val="000D41A0"/>
    <w:rsid w:val="000D6FBC"/>
    <w:rsid w:val="000F061E"/>
    <w:rsid w:val="000F3BF1"/>
    <w:rsid w:val="0010630B"/>
    <w:rsid w:val="00106927"/>
    <w:rsid w:val="00106DE6"/>
    <w:rsid w:val="001164CE"/>
    <w:rsid w:val="00116538"/>
    <w:rsid w:val="001212A2"/>
    <w:rsid w:val="0012383E"/>
    <w:rsid w:val="00127FE1"/>
    <w:rsid w:val="00132606"/>
    <w:rsid w:val="001445CB"/>
    <w:rsid w:val="001477F9"/>
    <w:rsid w:val="001538D3"/>
    <w:rsid w:val="00155F68"/>
    <w:rsid w:val="00155F9D"/>
    <w:rsid w:val="00160F96"/>
    <w:rsid w:val="00161240"/>
    <w:rsid w:val="0016778E"/>
    <w:rsid w:val="001730C5"/>
    <w:rsid w:val="00173821"/>
    <w:rsid w:val="001822AD"/>
    <w:rsid w:val="00187174"/>
    <w:rsid w:val="00190C04"/>
    <w:rsid w:val="001A0826"/>
    <w:rsid w:val="001A0A10"/>
    <w:rsid w:val="001A587C"/>
    <w:rsid w:val="001A7B78"/>
    <w:rsid w:val="001C12ED"/>
    <w:rsid w:val="001C1AED"/>
    <w:rsid w:val="001C3ADB"/>
    <w:rsid w:val="001C4C38"/>
    <w:rsid w:val="001D2538"/>
    <w:rsid w:val="001D2CF0"/>
    <w:rsid w:val="001D49CB"/>
    <w:rsid w:val="001E0E8E"/>
    <w:rsid w:val="001E11E9"/>
    <w:rsid w:val="001E49DE"/>
    <w:rsid w:val="001F5AB5"/>
    <w:rsid w:val="00201133"/>
    <w:rsid w:val="00201A0F"/>
    <w:rsid w:val="00206D09"/>
    <w:rsid w:val="00210BFF"/>
    <w:rsid w:val="00216904"/>
    <w:rsid w:val="002178BD"/>
    <w:rsid w:val="0022144D"/>
    <w:rsid w:val="002375A0"/>
    <w:rsid w:val="00242D3E"/>
    <w:rsid w:val="002607E8"/>
    <w:rsid w:val="00264C22"/>
    <w:rsid w:val="002822B5"/>
    <w:rsid w:val="00284FCC"/>
    <w:rsid w:val="00290D2D"/>
    <w:rsid w:val="00291349"/>
    <w:rsid w:val="00293C49"/>
    <w:rsid w:val="002A6F95"/>
    <w:rsid w:val="002B09FD"/>
    <w:rsid w:val="002B2384"/>
    <w:rsid w:val="002B3BE0"/>
    <w:rsid w:val="002B6B73"/>
    <w:rsid w:val="002C3377"/>
    <w:rsid w:val="002E562F"/>
    <w:rsid w:val="002E60E1"/>
    <w:rsid w:val="00301D36"/>
    <w:rsid w:val="003032B0"/>
    <w:rsid w:val="00313C1E"/>
    <w:rsid w:val="00323822"/>
    <w:rsid w:val="003254B4"/>
    <w:rsid w:val="00330607"/>
    <w:rsid w:val="00334255"/>
    <w:rsid w:val="003501F4"/>
    <w:rsid w:val="00356BE4"/>
    <w:rsid w:val="003572BA"/>
    <w:rsid w:val="00366EA3"/>
    <w:rsid w:val="00367433"/>
    <w:rsid w:val="003755CF"/>
    <w:rsid w:val="003916B6"/>
    <w:rsid w:val="0039293B"/>
    <w:rsid w:val="00397276"/>
    <w:rsid w:val="003A0AD8"/>
    <w:rsid w:val="003A57F1"/>
    <w:rsid w:val="003A62D2"/>
    <w:rsid w:val="003B09D4"/>
    <w:rsid w:val="003C14BC"/>
    <w:rsid w:val="003C4982"/>
    <w:rsid w:val="003C7D74"/>
    <w:rsid w:val="003D2F35"/>
    <w:rsid w:val="003D53CE"/>
    <w:rsid w:val="003E313A"/>
    <w:rsid w:val="003E54CA"/>
    <w:rsid w:val="003E6359"/>
    <w:rsid w:val="003E68EC"/>
    <w:rsid w:val="0040079D"/>
    <w:rsid w:val="00406058"/>
    <w:rsid w:val="00413E5E"/>
    <w:rsid w:val="0041414F"/>
    <w:rsid w:val="00421709"/>
    <w:rsid w:val="004228E2"/>
    <w:rsid w:val="00431733"/>
    <w:rsid w:val="00431E7A"/>
    <w:rsid w:val="004364CE"/>
    <w:rsid w:val="00442828"/>
    <w:rsid w:val="0044403A"/>
    <w:rsid w:val="00444506"/>
    <w:rsid w:val="0044786C"/>
    <w:rsid w:val="00450BCD"/>
    <w:rsid w:val="004572FC"/>
    <w:rsid w:val="00463E97"/>
    <w:rsid w:val="0046490C"/>
    <w:rsid w:val="00470EE0"/>
    <w:rsid w:val="0047191C"/>
    <w:rsid w:val="00473773"/>
    <w:rsid w:val="00480AF6"/>
    <w:rsid w:val="00485C5C"/>
    <w:rsid w:val="004A5F54"/>
    <w:rsid w:val="004B2673"/>
    <w:rsid w:val="004C32AE"/>
    <w:rsid w:val="004D0B00"/>
    <w:rsid w:val="004D2468"/>
    <w:rsid w:val="004D3213"/>
    <w:rsid w:val="005037D3"/>
    <w:rsid w:val="00504C10"/>
    <w:rsid w:val="00514D07"/>
    <w:rsid w:val="005157F3"/>
    <w:rsid w:val="00515C54"/>
    <w:rsid w:val="00532E8D"/>
    <w:rsid w:val="00533B7F"/>
    <w:rsid w:val="00535ECE"/>
    <w:rsid w:val="00537113"/>
    <w:rsid w:val="00543CAB"/>
    <w:rsid w:val="00543F70"/>
    <w:rsid w:val="00551688"/>
    <w:rsid w:val="00557A14"/>
    <w:rsid w:val="005848F0"/>
    <w:rsid w:val="00590423"/>
    <w:rsid w:val="005A186E"/>
    <w:rsid w:val="005B1BF5"/>
    <w:rsid w:val="005B543D"/>
    <w:rsid w:val="005B5C02"/>
    <w:rsid w:val="005B6FA3"/>
    <w:rsid w:val="005D4DBF"/>
    <w:rsid w:val="005E45FA"/>
    <w:rsid w:val="005E5327"/>
    <w:rsid w:val="00613A2D"/>
    <w:rsid w:val="00614906"/>
    <w:rsid w:val="00631A16"/>
    <w:rsid w:val="006408C1"/>
    <w:rsid w:val="00644329"/>
    <w:rsid w:val="00655E45"/>
    <w:rsid w:val="00663C68"/>
    <w:rsid w:val="00665128"/>
    <w:rsid w:val="00671615"/>
    <w:rsid w:val="00673C8C"/>
    <w:rsid w:val="00696151"/>
    <w:rsid w:val="006B10AD"/>
    <w:rsid w:val="006C75D2"/>
    <w:rsid w:val="006D079A"/>
    <w:rsid w:val="006D1B5C"/>
    <w:rsid w:val="006D6FA2"/>
    <w:rsid w:val="006E009E"/>
    <w:rsid w:val="006E5531"/>
    <w:rsid w:val="006E6772"/>
    <w:rsid w:val="006F25E1"/>
    <w:rsid w:val="00700F47"/>
    <w:rsid w:val="007037E7"/>
    <w:rsid w:val="00703F90"/>
    <w:rsid w:val="007235F8"/>
    <w:rsid w:val="00727F05"/>
    <w:rsid w:val="007427FA"/>
    <w:rsid w:val="00744925"/>
    <w:rsid w:val="00746086"/>
    <w:rsid w:val="0074733D"/>
    <w:rsid w:val="00747E02"/>
    <w:rsid w:val="00755261"/>
    <w:rsid w:val="00781E9A"/>
    <w:rsid w:val="00785FF5"/>
    <w:rsid w:val="0078711F"/>
    <w:rsid w:val="00790B8E"/>
    <w:rsid w:val="007934F6"/>
    <w:rsid w:val="0079400C"/>
    <w:rsid w:val="00796E05"/>
    <w:rsid w:val="007A2819"/>
    <w:rsid w:val="007B1A62"/>
    <w:rsid w:val="007D12EB"/>
    <w:rsid w:val="007D1E7F"/>
    <w:rsid w:val="007D4E3E"/>
    <w:rsid w:val="007F549C"/>
    <w:rsid w:val="00803221"/>
    <w:rsid w:val="0081767B"/>
    <w:rsid w:val="00817C79"/>
    <w:rsid w:val="00823B78"/>
    <w:rsid w:val="00826CF4"/>
    <w:rsid w:val="00827A9E"/>
    <w:rsid w:val="00831C6E"/>
    <w:rsid w:val="0083441E"/>
    <w:rsid w:val="008504FF"/>
    <w:rsid w:val="008733F7"/>
    <w:rsid w:val="00881812"/>
    <w:rsid w:val="00890A46"/>
    <w:rsid w:val="00892A91"/>
    <w:rsid w:val="008943CE"/>
    <w:rsid w:val="008B164F"/>
    <w:rsid w:val="008C1A3F"/>
    <w:rsid w:val="008C2355"/>
    <w:rsid w:val="008C4880"/>
    <w:rsid w:val="008C5DEB"/>
    <w:rsid w:val="008D1AC2"/>
    <w:rsid w:val="008D269E"/>
    <w:rsid w:val="008D372E"/>
    <w:rsid w:val="008D6EC2"/>
    <w:rsid w:val="008E6EF0"/>
    <w:rsid w:val="008F57F9"/>
    <w:rsid w:val="00903504"/>
    <w:rsid w:val="00924B29"/>
    <w:rsid w:val="0094198B"/>
    <w:rsid w:val="00950F25"/>
    <w:rsid w:val="009627B5"/>
    <w:rsid w:val="00971415"/>
    <w:rsid w:val="00973A2D"/>
    <w:rsid w:val="00986F65"/>
    <w:rsid w:val="00987E4F"/>
    <w:rsid w:val="009A0635"/>
    <w:rsid w:val="009B3ACC"/>
    <w:rsid w:val="009B5D46"/>
    <w:rsid w:val="009B7085"/>
    <w:rsid w:val="009C4D35"/>
    <w:rsid w:val="009C6848"/>
    <w:rsid w:val="009F3B5C"/>
    <w:rsid w:val="009F75A0"/>
    <w:rsid w:val="00A02C53"/>
    <w:rsid w:val="00A122FC"/>
    <w:rsid w:val="00A30126"/>
    <w:rsid w:val="00A31771"/>
    <w:rsid w:val="00A35240"/>
    <w:rsid w:val="00A3536E"/>
    <w:rsid w:val="00A42B4C"/>
    <w:rsid w:val="00A5571D"/>
    <w:rsid w:val="00A56353"/>
    <w:rsid w:val="00A640FF"/>
    <w:rsid w:val="00A66046"/>
    <w:rsid w:val="00A720E7"/>
    <w:rsid w:val="00A72223"/>
    <w:rsid w:val="00A81CDB"/>
    <w:rsid w:val="00A92AFC"/>
    <w:rsid w:val="00A934C6"/>
    <w:rsid w:val="00A95FDE"/>
    <w:rsid w:val="00A96264"/>
    <w:rsid w:val="00AA1EDE"/>
    <w:rsid w:val="00AA4F77"/>
    <w:rsid w:val="00AB04AF"/>
    <w:rsid w:val="00AB113C"/>
    <w:rsid w:val="00AB1D2B"/>
    <w:rsid w:val="00AB20D1"/>
    <w:rsid w:val="00AB3C95"/>
    <w:rsid w:val="00AC1FF3"/>
    <w:rsid w:val="00AC479F"/>
    <w:rsid w:val="00AC56D4"/>
    <w:rsid w:val="00AE5AAE"/>
    <w:rsid w:val="00B01BA2"/>
    <w:rsid w:val="00B06CBF"/>
    <w:rsid w:val="00B124A7"/>
    <w:rsid w:val="00B25102"/>
    <w:rsid w:val="00B31B00"/>
    <w:rsid w:val="00B439A5"/>
    <w:rsid w:val="00B5063D"/>
    <w:rsid w:val="00B51164"/>
    <w:rsid w:val="00B52D43"/>
    <w:rsid w:val="00B53795"/>
    <w:rsid w:val="00B5785E"/>
    <w:rsid w:val="00B57A51"/>
    <w:rsid w:val="00B61DFB"/>
    <w:rsid w:val="00B6425A"/>
    <w:rsid w:val="00B67970"/>
    <w:rsid w:val="00B73DB9"/>
    <w:rsid w:val="00B83BAE"/>
    <w:rsid w:val="00B85068"/>
    <w:rsid w:val="00B90949"/>
    <w:rsid w:val="00B97EE2"/>
    <w:rsid w:val="00BA7169"/>
    <w:rsid w:val="00BA7B16"/>
    <w:rsid w:val="00BB26A5"/>
    <w:rsid w:val="00BB51EC"/>
    <w:rsid w:val="00BB73CC"/>
    <w:rsid w:val="00BC29EA"/>
    <w:rsid w:val="00BD1A06"/>
    <w:rsid w:val="00BD2EA9"/>
    <w:rsid w:val="00BD555D"/>
    <w:rsid w:val="00BE08E6"/>
    <w:rsid w:val="00BE3540"/>
    <w:rsid w:val="00BF5E0B"/>
    <w:rsid w:val="00BF5F94"/>
    <w:rsid w:val="00C0203D"/>
    <w:rsid w:val="00C02643"/>
    <w:rsid w:val="00C046F7"/>
    <w:rsid w:val="00C20319"/>
    <w:rsid w:val="00C20A7A"/>
    <w:rsid w:val="00C30444"/>
    <w:rsid w:val="00C5133E"/>
    <w:rsid w:val="00C5244A"/>
    <w:rsid w:val="00C54A2D"/>
    <w:rsid w:val="00C55148"/>
    <w:rsid w:val="00C559B8"/>
    <w:rsid w:val="00C63DBB"/>
    <w:rsid w:val="00C7433F"/>
    <w:rsid w:val="00C811B3"/>
    <w:rsid w:val="00C848CD"/>
    <w:rsid w:val="00C84ACC"/>
    <w:rsid w:val="00C93113"/>
    <w:rsid w:val="00C97428"/>
    <w:rsid w:val="00CB6596"/>
    <w:rsid w:val="00CC28C5"/>
    <w:rsid w:val="00CC5477"/>
    <w:rsid w:val="00CC5DFB"/>
    <w:rsid w:val="00CD4026"/>
    <w:rsid w:val="00CD5303"/>
    <w:rsid w:val="00CF186B"/>
    <w:rsid w:val="00D03B64"/>
    <w:rsid w:val="00D077F8"/>
    <w:rsid w:val="00D101E2"/>
    <w:rsid w:val="00D1073E"/>
    <w:rsid w:val="00D126C5"/>
    <w:rsid w:val="00D24586"/>
    <w:rsid w:val="00D264AD"/>
    <w:rsid w:val="00D3749E"/>
    <w:rsid w:val="00D5630F"/>
    <w:rsid w:val="00D62945"/>
    <w:rsid w:val="00D6512C"/>
    <w:rsid w:val="00D666FF"/>
    <w:rsid w:val="00D670DA"/>
    <w:rsid w:val="00D95121"/>
    <w:rsid w:val="00DA02F7"/>
    <w:rsid w:val="00DA0637"/>
    <w:rsid w:val="00DA2349"/>
    <w:rsid w:val="00DB0969"/>
    <w:rsid w:val="00DB41EF"/>
    <w:rsid w:val="00DB70A2"/>
    <w:rsid w:val="00DC1DF6"/>
    <w:rsid w:val="00DC7A8C"/>
    <w:rsid w:val="00DE0EA8"/>
    <w:rsid w:val="00DF34C6"/>
    <w:rsid w:val="00DF6E22"/>
    <w:rsid w:val="00E07082"/>
    <w:rsid w:val="00E10FA8"/>
    <w:rsid w:val="00E1119A"/>
    <w:rsid w:val="00E32335"/>
    <w:rsid w:val="00E349BE"/>
    <w:rsid w:val="00E36A3D"/>
    <w:rsid w:val="00E36D76"/>
    <w:rsid w:val="00E428D9"/>
    <w:rsid w:val="00E54597"/>
    <w:rsid w:val="00E5695C"/>
    <w:rsid w:val="00E7165F"/>
    <w:rsid w:val="00E9223D"/>
    <w:rsid w:val="00E92BFB"/>
    <w:rsid w:val="00E93BA5"/>
    <w:rsid w:val="00E940AA"/>
    <w:rsid w:val="00E9684C"/>
    <w:rsid w:val="00EA195D"/>
    <w:rsid w:val="00EA40D7"/>
    <w:rsid w:val="00EB500D"/>
    <w:rsid w:val="00EB562B"/>
    <w:rsid w:val="00EC1C63"/>
    <w:rsid w:val="00EC2A4F"/>
    <w:rsid w:val="00EC4DE0"/>
    <w:rsid w:val="00EE2E42"/>
    <w:rsid w:val="00EE3A0F"/>
    <w:rsid w:val="00EE4A50"/>
    <w:rsid w:val="00EF5037"/>
    <w:rsid w:val="00F0037A"/>
    <w:rsid w:val="00F03256"/>
    <w:rsid w:val="00F0393D"/>
    <w:rsid w:val="00F046A9"/>
    <w:rsid w:val="00F05366"/>
    <w:rsid w:val="00F05958"/>
    <w:rsid w:val="00F105A1"/>
    <w:rsid w:val="00F1514E"/>
    <w:rsid w:val="00F170AD"/>
    <w:rsid w:val="00F32329"/>
    <w:rsid w:val="00F32D3C"/>
    <w:rsid w:val="00F34330"/>
    <w:rsid w:val="00F34411"/>
    <w:rsid w:val="00F433EC"/>
    <w:rsid w:val="00F521A3"/>
    <w:rsid w:val="00F62E1E"/>
    <w:rsid w:val="00F67941"/>
    <w:rsid w:val="00F73AB6"/>
    <w:rsid w:val="00F92730"/>
    <w:rsid w:val="00F95D37"/>
    <w:rsid w:val="00F96CFF"/>
    <w:rsid w:val="00FA36BF"/>
    <w:rsid w:val="00FA5A15"/>
    <w:rsid w:val="00FB05F2"/>
    <w:rsid w:val="00FC1D06"/>
    <w:rsid w:val="00FC7FBA"/>
    <w:rsid w:val="00FD2A58"/>
    <w:rsid w:val="00FE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B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B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6B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29EA"/>
    <w:pPr>
      <w:ind w:left="720"/>
      <w:contextualSpacing/>
    </w:pPr>
    <w:rPr>
      <w:rFonts w:eastAsia="Calibri"/>
    </w:rPr>
  </w:style>
  <w:style w:type="table" w:styleId="a6">
    <w:name w:val="Table Grid"/>
    <w:basedOn w:val="a1"/>
    <w:uiPriority w:val="59"/>
    <w:rsid w:val="0075526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5785E"/>
    <w:rPr>
      <w:rFonts w:cs="Calibri"/>
    </w:rPr>
  </w:style>
  <w:style w:type="paragraph" w:customStyle="1" w:styleId="a7">
    <w:basedOn w:val="a"/>
    <w:next w:val="a8"/>
    <w:uiPriority w:val="99"/>
    <w:unhideWhenUsed/>
    <w:rsid w:val="00B97EE2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semiHidden/>
    <w:unhideWhenUsed/>
    <w:rsid w:val="00B97E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6</cp:revision>
  <cp:lastPrinted>2019-12-16T10:19:00Z</cp:lastPrinted>
  <dcterms:created xsi:type="dcterms:W3CDTF">2022-05-23T07:39:00Z</dcterms:created>
  <dcterms:modified xsi:type="dcterms:W3CDTF">2022-05-24T09:26:00Z</dcterms:modified>
</cp:coreProperties>
</file>